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1929A3" w:rsidP="00EF7EBE" w:rsidRDefault="00EF7EBE" w14:paraId="4D1054A2" w14:textId="218031F5">
      <w:pPr>
        <w:jc w:val="center"/>
        <w:rPr>
          <w:b/>
          <w:bCs/>
          <w:sz w:val="32"/>
          <w:szCs w:val="32"/>
          <w:lang w:val="es-ES"/>
        </w:rPr>
      </w:pPr>
      <w:r w:rsidRPr="00EF7EBE">
        <w:rPr>
          <w:b/>
          <w:bCs/>
          <w:sz w:val="32"/>
          <w:szCs w:val="32"/>
          <w:lang w:val="es-ES"/>
        </w:rPr>
        <w:t>DEPARTAMENT DE PSIQUIATRIA I DE MEDICINA LEGAL</w:t>
      </w:r>
    </w:p>
    <w:p w:rsidR="00724BA4" w:rsidP="00724BA4" w:rsidRDefault="00724BA4" w14:paraId="3B2F6D5B" w14:textId="77777777">
      <w:pPr>
        <w:pStyle w:val="Default"/>
      </w:pPr>
    </w:p>
    <w:p w:rsidR="00724BA4" w:rsidP="1A7AE826" w:rsidRDefault="00724BA4" w14:paraId="25830544" w14:textId="7445DF85">
      <w:pPr>
        <w:pStyle w:val="Default"/>
        <w:spacing w:line="276" w:lineRule="auto"/>
        <w:jc w:val="center"/>
        <w:rPr>
          <w:b w:val="1"/>
          <w:bCs w:val="1"/>
          <w:sz w:val="23"/>
          <w:szCs w:val="23"/>
          <w:highlight w:val="yellow"/>
        </w:rPr>
      </w:pPr>
      <w:r w:rsidRPr="1FAA187E" w:rsidR="00724BA4">
        <w:rPr>
          <w:b w:val="1"/>
          <w:bCs w:val="1"/>
          <w:sz w:val="23"/>
          <w:szCs w:val="23"/>
        </w:rPr>
        <w:t>CONVOCATÒRI</w:t>
      </w:r>
      <w:r w:rsidRPr="1FAA187E" w:rsidR="00724BA4">
        <w:rPr>
          <w:b w:val="1"/>
          <w:bCs w:val="1"/>
          <w:sz w:val="23"/>
          <w:szCs w:val="23"/>
        </w:rPr>
        <w:t>A</w:t>
      </w:r>
      <w:r w:rsidRPr="1FAA187E" w:rsidR="19968A44">
        <w:rPr>
          <w:b w:val="1"/>
          <w:bCs w:val="1"/>
          <w:sz w:val="23"/>
          <w:szCs w:val="23"/>
        </w:rPr>
        <w:t xml:space="preserve"> CURS</w:t>
      </w:r>
      <w:r w:rsidRPr="1FAA187E" w:rsidR="00724BA4">
        <w:rPr>
          <w:b w:val="1"/>
          <w:bCs w:val="1"/>
          <w:sz w:val="23"/>
          <w:szCs w:val="23"/>
        </w:rPr>
        <w:t xml:space="preserve"> </w:t>
      </w:r>
      <w:r w:rsidRPr="1FAA187E" w:rsidR="00724BA4">
        <w:rPr>
          <w:b w:val="1"/>
          <w:bCs w:val="1"/>
          <w:sz w:val="23"/>
          <w:szCs w:val="23"/>
        </w:rPr>
        <w:t>202</w:t>
      </w:r>
      <w:r w:rsidRPr="1FAA187E" w:rsidR="1DF3F252">
        <w:rPr>
          <w:b w:val="1"/>
          <w:bCs w:val="1"/>
          <w:sz w:val="23"/>
          <w:szCs w:val="23"/>
        </w:rPr>
        <w:t>4</w:t>
      </w:r>
      <w:r w:rsidRPr="1FAA187E" w:rsidR="7B8E1478">
        <w:rPr>
          <w:b w:val="1"/>
          <w:bCs w:val="1"/>
          <w:sz w:val="23"/>
          <w:szCs w:val="23"/>
        </w:rPr>
        <w:t>-202</w:t>
      </w:r>
      <w:r w:rsidRPr="1FAA187E" w:rsidR="40DA9203">
        <w:rPr>
          <w:b w:val="1"/>
          <w:bCs w:val="1"/>
          <w:sz w:val="23"/>
          <w:szCs w:val="23"/>
        </w:rPr>
        <w:t>5</w:t>
      </w:r>
    </w:p>
    <w:p w:rsidR="00724BA4" w:rsidP="00724BA4" w:rsidRDefault="00724BA4" w14:paraId="4E0948CA" w14:textId="422DCDCE">
      <w:pPr>
        <w:spacing w:line="276" w:lineRule="auto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BOSSES D’AJUT PER ASSISTIR A CONGRESSOS O REUNIONS CIENTÍFIQUES, NACIONALS O INTERNACIONALS, PER A ESTUDIANTS DEL PROGRAMA DE DOCTORAT EN PSIQUIATRIA DE LA UNIVERSITAT AUTÒNOMA DE BARCELONA</w:t>
      </w:r>
    </w:p>
    <w:p w:rsidR="00724BA4" w:rsidP="004E726D" w:rsidRDefault="00724BA4" w14:paraId="723D37D1" w14:textId="3000647A">
      <w:pPr>
        <w:pBdr>
          <w:top w:val="single" w:color="auto" w:sz="4" w:space="1"/>
        </w:pBdr>
        <w:rPr>
          <w:b/>
          <w:bCs/>
        </w:rPr>
      </w:pPr>
    </w:p>
    <w:p w:rsidR="007B6FE0" w:rsidP="0053075F" w:rsidRDefault="00BB1580" w14:paraId="1A1B7BC8" w14:textId="6A10D823">
      <w:pPr>
        <w:pBdr>
          <w:top w:val="single" w:color="auto" w:sz="4" w:space="1"/>
        </w:pBdr>
        <w:jc w:val="center"/>
        <w:rPr>
          <w:b/>
          <w:bCs/>
          <w:sz w:val="28"/>
          <w:szCs w:val="28"/>
        </w:rPr>
      </w:pPr>
      <w:r w:rsidRPr="0053075F">
        <w:rPr>
          <w:b/>
          <w:bCs/>
          <w:sz w:val="28"/>
          <w:szCs w:val="28"/>
        </w:rPr>
        <w:t>SOL·LICITUD</w:t>
      </w:r>
      <w:r w:rsidR="0025486C">
        <w:rPr>
          <w:b/>
          <w:bCs/>
          <w:sz w:val="28"/>
          <w:szCs w:val="28"/>
        </w:rPr>
        <w:t xml:space="preserve"> D’AJUT</w:t>
      </w:r>
    </w:p>
    <w:p w:rsidRPr="00934C51" w:rsidR="00135B8E" w:rsidP="00135B8E" w:rsidRDefault="00135B8E" w14:paraId="36E2A637" w14:textId="2A29E061">
      <w:pPr>
        <w:pStyle w:val="Formatolibre"/>
        <w:numPr>
          <w:ilvl w:val="0"/>
          <w:numId w:val="15"/>
        </w:numPr>
        <w:ind w:left="284" w:right="522" w:hanging="284"/>
        <w:rPr>
          <w:rFonts w:ascii="Calibri" w:hAnsi="Calibri"/>
          <w:b/>
          <w:bCs/>
          <w:sz w:val="22"/>
          <w:szCs w:val="22"/>
          <w:lang w:val="ca-ES"/>
        </w:rPr>
      </w:pPr>
      <w:r w:rsidRPr="156A03DA">
        <w:rPr>
          <w:rFonts w:ascii="Calibri" w:hAnsi="Calibri"/>
          <w:b/>
          <w:bCs/>
          <w:sz w:val="22"/>
          <w:szCs w:val="22"/>
          <w:lang w:val="ca-ES"/>
        </w:rPr>
        <w:t xml:space="preserve">DADES PERSONALS </w:t>
      </w:r>
      <w:r w:rsidR="001453D4">
        <w:rPr>
          <w:rFonts w:ascii="Calibri" w:hAnsi="Calibri"/>
          <w:b/>
          <w:bCs/>
          <w:sz w:val="22"/>
          <w:szCs w:val="22"/>
          <w:lang w:val="ca-ES"/>
        </w:rPr>
        <w:t xml:space="preserve">I ACADÈMIQUES </w:t>
      </w:r>
      <w:r w:rsidRPr="156A03DA">
        <w:rPr>
          <w:rFonts w:ascii="Calibri" w:hAnsi="Calibri"/>
          <w:b/>
          <w:bCs/>
          <w:sz w:val="22"/>
          <w:szCs w:val="22"/>
          <w:lang w:val="ca-ES"/>
        </w:rPr>
        <w:t>DE L’ESTUDIANT QUE SOL.LICITA L’AJU</w:t>
      </w:r>
      <w:r w:rsidRPr="156A03DA" w:rsidR="2644E230">
        <w:rPr>
          <w:rFonts w:ascii="Calibri" w:hAnsi="Calibri"/>
          <w:b/>
          <w:bCs/>
          <w:sz w:val="22"/>
          <w:szCs w:val="22"/>
          <w:lang w:val="ca-ES"/>
        </w:rPr>
        <w:t>T</w:t>
      </w:r>
      <w:r w:rsidRPr="156A03DA">
        <w:rPr>
          <w:rFonts w:ascii="Calibri" w:hAnsi="Calibri"/>
          <w:b/>
          <w:bCs/>
          <w:sz w:val="22"/>
          <w:szCs w:val="22"/>
          <w:lang w:val="ca-ES"/>
        </w:rPr>
        <w:t>:</w:t>
      </w:r>
    </w:p>
    <w:p w:rsidRPr="00934C51" w:rsidR="00135B8E" w:rsidP="00135B8E" w:rsidRDefault="00135B8E" w14:paraId="300F4F6B" w14:textId="77777777">
      <w:pPr>
        <w:pStyle w:val="Formatolibre"/>
        <w:ind w:right="522"/>
        <w:rPr>
          <w:rFonts w:ascii="Times New Roman" w:hAnsi="Times New Roman" w:eastAsia="Times New Roman" w:cs="Times New Roman"/>
          <w:sz w:val="22"/>
          <w:szCs w:val="22"/>
          <w:lang w:val="ca-ES"/>
        </w:rPr>
      </w:pPr>
    </w:p>
    <w:p w:rsidR="00135B8E" w:rsidP="00135B8E" w:rsidRDefault="00135B8E" w14:paraId="566681A1" w14:textId="77777777">
      <w:pPr>
        <w:pStyle w:val="Formatolibre"/>
        <w:ind w:right="522"/>
        <w:rPr>
          <w:rFonts w:ascii="Calibri" w:hAnsi="Calibri"/>
          <w:sz w:val="22"/>
          <w:szCs w:val="22"/>
          <w:lang w:val="ca-ES"/>
        </w:rPr>
      </w:pPr>
      <w:r w:rsidRPr="00934C51">
        <w:rPr>
          <w:rFonts w:ascii="Calibri" w:hAnsi="Calibri"/>
          <w:sz w:val="22"/>
          <w:szCs w:val="22"/>
          <w:lang w:val="ca-ES"/>
        </w:rPr>
        <w:t>Nom i cognoms:</w:t>
      </w:r>
    </w:p>
    <w:p w:rsidRPr="00934C51" w:rsidR="001453D4" w:rsidP="00135B8E" w:rsidRDefault="001453D4" w14:paraId="3114EAC8" w14:textId="3A136B51">
      <w:pPr>
        <w:pStyle w:val="Formatolibre"/>
        <w:ind w:right="522"/>
        <w:rPr>
          <w:rFonts w:ascii="Calibri" w:hAnsi="Calibri"/>
          <w:sz w:val="22"/>
          <w:szCs w:val="22"/>
          <w:lang w:val="ca-ES"/>
        </w:rPr>
      </w:pPr>
      <w:r>
        <w:rPr>
          <w:rFonts w:ascii="Calibri" w:hAnsi="Calibri"/>
          <w:sz w:val="22"/>
          <w:szCs w:val="22"/>
          <w:lang w:val="ca-ES"/>
        </w:rPr>
        <w:t>DNI:</w:t>
      </w:r>
    </w:p>
    <w:p w:rsidRPr="001453D4" w:rsidR="001453D4" w:rsidP="00135B8E" w:rsidRDefault="00135B8E" w14:paraId="7EC4DC8B" w14:textId="0A2AC2E2">
      <w:pPr>
        <w:pStyle w:val="Formatolibre"/>
        <w:ind w:right="522"/>
        <w:rPr>
          <w:rFonts w:ascii="Calibri" w:hAnsi="Calibri"/>
          <w:sz w:val="22"/>
          <w:szCs w:val="22"/>
          <w:lang w:val="ca-ES"/>
        </w:rPr>
      </w:pPr>
      <w:r w:rsidRPr="00934C51">
        <w:rPr>
          <w:rFonts w:ascii="Calibri" w:hAnsi="Calibri"/>
          <w:sz w:val="22"/>
          <w:szCs w:val="22"/>
          <w:lang w:val="ca-ES"/>
        </w:rPr>
        <w:t>NIU:</w:t>
      </w:r>
    </w:p>
    <w:p w:rsidRPr="00934C51" w:rsidR="00135B8E" w:rsidP="00135B8E" w:rsidRDefault="00135B8E" w14:paraId="6B505D9F" w14:textId="77777777">
      <w:pPr>
        <w:pStyle w:val="Formatolibre"/>
        <w:ind w:right="522"/>
        <w:rPr>
          <w:rFonts w:ascii="Calibri" w:hAnsi="Calibri" w:eastAsia="Calibri" w:cs="Calibri"/>
          <w:sz w:val="22"/>
          <w:szCs w:val="22"/>
          <w:lang w:val="ca-ES"/>
        </w:rPr>
      </w:pPr>
      <w:r w:rsidRPr="00934C51">
        <w:rPr>
          <w:rFonts w:ascii="Calibri" w:hAnsi="Calibri"/>
          <w:sz w:val="22"/>
          <w:szCs w:val="22"/>
          <w:lang w:val="ca-ES"/>
        </w:rPr>
        <w:t>Correu electrònic:</w:t>
      </w:r>
    </w:p>
    <w:p w:rsidRPr="00934C51" w:rsidR="00135B8E" w:rsidP="00135B8E" w:rsidRDefault="00135B8E" w14:paraId="052497F3" w14:textId="77777777">
      <w:pPr>
        <w:pStyle w:val="Formatolibre"/>
        <w:ind w:right="522"/>
        <w:rPr>
          <w:rFonts w:ascii="Calibri" w:hAnsi="Calibri" w:eastAsia="Calibri" w:cs="Calibri"/>
          <w:sz w:val="22"/>
          <w:szCs w:val="22"/>
          <w:lang w:val="ca-ES"/>
        </w:rPr>
      </w:pPr>
      <w:r w:rsidRPr="00934C51">
        <w:rPr>
          <w:rFonts w:ascii="Calibri" w:hAnsi="Calibri"/>
          <w:sz w:val="22"/>
          <w:szCs w:val="22"/>
          <w:lang w:val="ca-ES"/>
        </w:rPr>
        <w:t>Telèfon:</w:t>
      </w:r>
      <w:r>
        <w:rPr>
          <w:rFonts w:ascii="Calibri" w:hAnsi="Calibri"/>
          <w:sz w:val="22"/>
          <w:szCs w:val="22"/>
          <w:lang w:val="ca-ES"/>
        </w:rPr>
        <w:t xml:space="preserve">  </w:t>
      </w:r>
    </w:p>
    <w:p w:rsidR="00135B8E" w:rsidP="00135B8E" w:rsidRDefault="00135B8E" w14:paraId="6719C161" w14:textId="77777777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  <w:r w:rsidRPr="00135B8E">
        <w:rPr>
          <w:rFonts w:ascii="Calibri" w:hAnsi="Calibri" w:eastAsia="Calibri" w:cs="Calibri"/>
          <w:sz w:val="22"/>
          <w:szCs w:val="22"/>
          <w:lang w:val="ca-ES"/>
        </w:rPr>
        <w:t xml:space="preserve">Beneficiari ajut en edicions anteriors:  SI  /  NO </w:t>
      </w:r>
    </w:p>
    <w:p w:rsidR="001453D4" w:rsidP="00135B8E" w:rsidRDefault="001453D4" w14:paraId="269A2E9C" w14:textId="10BCCFE5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  <w:r>
        <w:rPr>
          <w:rFonts w:ascii="Calibri" w:hAnsi="Calibri" w:eastAsia="Calibri" w:cs="Calibri"/>
          <w:sz w:val="22"/>
          <w:szCs w:val="22"/>
          <w:lang w:val="ca-ES"/>
        </w:rPr>
        <w:t>Títol de la tesi:</w:t>
      </w:r>
    </w:p>
    <w:p w:rsidR="001453D4" w:rsidP="00135B8E" w:rsidRDefault="001453D4" w14:paraId="73B5C0D2" w14:textId="7328D7D3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  <w:r>
        <w:rPr>
          <w:rFonts w:ascii="Calibri" w:hAnsi="Calibri" w:eastAsia="Calibri" w:cs="Calibri"/>
          <w:sz w:val="22"/>
          <w:szCs w:val="22"/>
          <w:lang w:val="ca-ES"/>
        </w:rPr>
        <w:t xml:space="preserve">Directors/es de la tesi: </w:t>
      </w:r>
    </w:p>
    <w:p w:rsidR="00135B8E" w:rsidP="00135B8E" w:rsidRDefault="00135B8E" w14:paraId="7AC64CCC" w14:textId="7234187C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Pr="00934C51" w:rsidR="00073698" w:rsidP="00073698" w:rsidRDefault="00073698" w14:paraId="2B838212" w14:textId="77777777">
      <w:pPr>
        <w:pStyle w:val="Formatolibre"/>
        <w:ind w:right="522"/>
        <w:rPr>
          <w:rFonts w:ascii="Calibri" w:hAnsi="Calibri"/>
          <w:b/>
          <w:bCs/>
          <w:sz w:val="22"/>
          <w:szCs w:val="22"/>
          <w:lang w:val="ca-ES"/>
        </w:rPr>
      </w:pPr>
      <w:r w:rsidRPr="00934C51">
        <w:rPr>
          <w:rFonts w:ascii="Calibri" w:hAnsi="Calibri"/>
          <w:b/>
          <w:bCs/>
          <w:sz w:val="22"/>
          <w:szCs w:val="22"/>
          <w:lang w:val="ca-ES"/>
        </w:rPr>
        <w:t>2. DADES DE LA REUNIÓ CIENTÍFICA</w:t>
      </w:r>
    </w:p>
    <w:p w:rsidRPr="00934C51" w:rsidR="00073698" w:rsidP="00073698" w:rsidRDefault="00073698" w14:paraId="7CAD7574" w14:textId="77777777">
      <w:pPr>
        <w:pStyle w:val="Formatolibre"/>
        <w:ind w:right="522"/>
        <w:rPr>
          <w:rFonts w:ascii="Times New Roman" w:hAnsi="Times New Roman" w:eastAsia="Times New Roman" w:cs="Times New Roman"/>
          <w:sz w:val="22"/>
          <w:szCs w:val="22"/>
          <w:lang w:val="ca-ES"/>
        </w:rPr>
      </w:pPr>
    </w:p>
    <w:p w:rsidRPr="00934C51" w:rsidR="00073698" w:rsidP="00073698" w:rsidRDefault="00073698" w14:paraId="257FCCB7" w14:textId="57CCE40C">
      <w:pPr>
        <w:pStyle w:val="Formatolibre"/>
        <w:ind w:right="522"/>
        <w:rPr>
          <w:rStyle w:val="Ninguno"/>
          <w:rFonts w:ascii="Times New Roman" w:hAnsi="Times New Roman" w:eastAsia="Times New Roman" w:cs="Times New Roman"/>
          <w:sz w:val="22"/>
          <w:szCs w:val="22"/>
          <w:lang w:val="ca-ES"/>
        </w:rPr>
      </w:pPr>
      <w:r w:rsidRPr="00934C51">
        <w:rPr>
          <w:rFonts w:ascii="Calibri" w:hAnsi="Calibri"/>
          <w:sz w:val="22"/>
          <w:szCs w:val="22"/>
          <w:lang w:val="ca-ES"/>
        </w:rPr>
        <w:t>Nom de la reunió</w:t>
      </w:r>
      <w:r>
        <w:rPr>
          <w:rFonts w:ascii="Calibri" w:hAnsi="Calibri"/>
          <w:sz w:val="22"/>
          <w:szCs w:val="22"/>
          <w:lang w:val="ca-ES"/>
        </w:rPr>
        <w:t>/congré</w:t>
      </w:r>
      <w:r w:rsidRPr="00934C51">
        <w:rPr>
          <w:rFonts w:ascii="Calibri" w:hAnsi="Calibri"/>
          <w:sz w:val="22"/>
          <w:szCs w:val="22"/>
          <w:lang w:val="ca-ES"/>
        </w:rPr>
        <w:t>s:</w:t>
      </w:r>
      <w:r>
        <w:rPr>
          <w:rFonts w:ascii="Calibri" w:hAnsi="Calibri"/>
          <w:sz w:val="22"/>
          <w:szCs w:val="22"/>
          <w:lang w:val="ca-ES"/>
        </w:rPr>
        <w:t xml:space="preserve"> </w:t>
      </w:r>
    </w:p>
    <w:p w:rsidRPr="00934C51" w:rsidR="00073698" w:rsidP="00073698" w:rsidRDefault="00073698" w14:paraId="32DD5FC6" w14:textId="77777777">
      <w:pPr>
        <w:pStyle w:val="Formatolibre"/>
        <w:ind w:right="522"/>
        <w:rPr>
          <w:rFonts w:ascii="Calibri" w:hAnsi="Calibri" w:eastAsia="Calibri" w:cs="Calibri"/>
          <w:sz w:val="22"/>
          <w:szCs w:val="22"/>
          <w:lang w:val="ca-ES"/>
        </w:rPr>
      </w:pPr>
      <w:r w:rsidRPr="00934C51">
        <w:rPr>
          <w:rFonts w:ascii="Calibri" w:hAnsi="Calibri"/>
          <w:sz w:val="22"/>
          <w:szCs w:val="22"/>
          <w:lang w:val="ca-ES"/>
        </w:rPr>
        <w:t>Dates:</w:t>
      </w:r>
    </w:p>
    <w:p w:rsidRPr="00934C51" w:rsidR="00073698" w:rsidP="00073698" w:rsidRDefault="00073698" w14:paraId="71AFF9DB" w14:textId="77777777">
      <w:pPr>
        <w:pStyle w:val="Formatolibre"/>
        <w:ind w:right="522"/>
        <w:rPr>
          <w:rStyle w:val="Ninguno"/>
          <w:rFonts w:ascii="Times New Roman" w:hAnsi="Times New Roman" w:eastAsia="Times New Roman" w:cs="Times New Roman"/>
          <w:sz w:val="22"/>
          <w:szCs w:val="22"/>
          <w:lang w:val="ca-ES"/>
        </w:rPr>
      </w:pPr>
      <w:r w:rsidRPr="00934C51">
        <w:rPr>
          <w:rFonts w:ascii="Calibri" w:hAnsi="Calibri"/>
          <w:sz w:val="22"/>
          <w:szCs w:val="22"/>
          <w:lang w:val="ca-ES"/>
        </w:rPr>
        <w:t>Organisme/Centre organitzador:</w:t>
      </w:r>
    </w:p>
    <w:p w:rsidRPr="00934C51" w:rsidR="00073698" w:rsidP="00073698" w:rsidRDefault="00073698" w14:paraId="071138FA" w14:textId="77777777">
      <w:pPr>
        <w:pStyle w:val="Formatolibre"/>
        <w:ind w:right="522"/>
        <w:rPr>
          <w:rFonts w:ascii="Calibri" w:hAnsi="Calibri" w:eastAsia="Calibri" w:cs="Calibri"/>
          <w:sz w:val="22"/>
          <w:szCs w:val="22"/>
          <w:lang w:val="ca-ES"/>
        </w:rPr>
      </w:pPr>
      <w:r w:rsidRPr="00934C51">
        <w:rPr>
          <w:rFonts w:ascii="Calibri" w:hAnsi="Calibri"/>
          <w:sz w:val="22"/>
          <w:szCs w:val="22"/>
          <w:lang w:val="ca-ES"/>
        </w:rPr>
        <w:t>Ciutat:</w:t>
      </w:r>
    </w:p>
    <w:p w:rsidRPr="00934C51" w:rsidR="00073698" w:rsidP="00073698" w:rsidRDefault="00073698" w14:paraId="3AC39062" w14:textId="77777777">
      <w:pPr>
        <w:pStyle w:val="Formatolibre"/>
        <w:ind w:right="522"/>
        <w:rPr>
          <w:rStyle w:val="Ninguno"/>
          <w:rFonts w:ascii="Times New Roman" w:hAnsi="Times New Roman" w:eastAsia="Times New Roman" w:cs="Times New Roman"/>
          <w:sz w:val="22"/>
          <w:szCs w:val="22"/>
          <w:lang w:val="ca-ES"/>
        </w:rPr>
      </w:pPr>
      <w:r w:rsidRPr="00934C51">
        <w:rPr>
          <w:rFonts w:ascii="Calibri" w:hAnsi="Calibri"/>
          <w:sz w:val="22"/>
          <w:szCs w:val="22"/>
          <w:lang w:val="ca-ES"/>
        </w:rPr>
        <w:t>Província:</w:t>
      </w:r>
    </w:p>
    <w:p w:rsidRPr="00934C51" w:rsidR="00073698" w:rsidP="00073698" w:rsidRDefault="00073698" w14:paraId="7B86D6F7" w14:textId="77777777">
      <w:pPr>
        <w:pStyle w:val="Formatolibre"/>
        <w:ind w:right="522"/>
        <w:rPr>
          <w:rStyle w:val="Ninguno"/>
          <w:rFonts w:ascii="Times New Roman" w:hAnsi="Times New Roman" w:eastAsia="Times New Roman" w:cs="Times New Roman"/>
          <w:sz w:val="22"/>
          <w:szCs w:val="22"/>
          <w:lang w:val="ca-ES"/>
        </w:rPr>
      </w:pPr>
      <w:r w:rsidRPr="00934C51">
        <w:rPr>
          <w:rFonts w:ascii="Calibri" w:hAnsi="Calibri"/>
          <w:sz w:val="22"/>
          <w:szCs w:val="22"/>
          <w:lang w:val="ca-ES"/>
        </w:rPr>
        <w:t>País:</w:t>
      </w:r>
    </w:p>
    <w:p w:rsidR="00073698" w:rsidP="00073698" w:rsidRDefault="00073698" w14:paraId="7EF1B9FD" w14:textId="6A557759">
      <w:pPr>
        <w:pStyle w:val="Formatolibre"/>
        <w:ind w:right="522"/>
        <w:rPr>
          <w:rFonts w:ascii="Calibri" w:hAnsi="Calibri"/>
          <w:sz w:val="22"/>
          <w:szCs w:val="22"/>
          <w:lang w:val="ca-ES"/>
        </w:rPr>
      </w:pPr>
      <w:r w:rsidRPr="00934C51">
        <w:rPr>
          <w:rFonts w:ascii="Calibri" w:hAnsi="Calibri"/>
          <w:sz w:val="22"/>
          <w:szCs w:val="22"/>
          <w:lang w:val="ca-ES"/>
        </w:rPr>
        <w:t>Pàgina web:</w:t>
      </w:r>
    </w:p>
    <w:p w:rsidR="00073698" w:rsidP="00073698" w:rsidRDefault="00073698" w14:paraId="6BD08D1C" w14:textId="5DFF1184">
      <w:pPr>
        <w:pStyle w:val="Formatolibre"/>
        <w:ind w:right="522"/>
        <w:rPr>
          <w:rFonts w:ascii="Calibri" w:hAnsi="Calibri"/>
          <w:sz w:val="22"/>
          <w:szCs w:val="22"/>
          <w:lang w:val="ca-ES"/>
        </w:rPr>
      </w:pPr>
      <w:r>
        <w:rPr>
          <w:rFonts w:ascii="Calibri" w:hAnsi="Calibri"/>
          <w:sz w:val="22"/>
          <w:szCs w:val="22"/>
          <w:lang w:val="ca-ES"/>
        </w:rPr>
        <w:t xml:space="preserve">Modalitat d’assistència: PRESENCIAL / VIRTUAL </w:t>
      </w:r>
    </w:p>
    <w:p w:rsidRPr="00934C51" w:rsidR="00A3455A" w:rsidP="00073698" w:rsidRDefault="00A3455A" w14:paraId="1D4FDA09" w14:textId="47DBE3F3">
      <w:pPr>
        <w:pStyle w:val="Formatolibre"/>
        <w:ind w:right="522"/>
        <w:rPr>
          <w:rFonts w:ascii="Calibri" w:hAnsi="Calibri" w:eastAsia="Calibri" w:cs="Calibri"/>
          <w:sz w:val="22"/>
          <w:szCs w:val="22"/>
          <w:lang w:val="ca-ES"/>
        </w:rPr>
      </w:pPr>
      <w:r>
        <w:rPr>
          <w:rFonts w:ascii="Calibri" w:hAnsi="Calibri"/>
          <w:sz w:val="22"/>
          <w:szCs w:val="22"/>
          <w:lang w:val="ca-ES"/>
        </w:rPr>
        <w:t xml:space="preserve">Tipus de participació: </w:t>
      </w:r>
      <w:r w:rsidR="00360DFC">
        <w:rPr>
          <w:rFonts w:ascii="Calibri" w:hAnsi="Calibri"/>
          <w:sz w:val="22"/>
          <w:szCs w:val="22"/>
          <w:lang w:val="ca-ES"/>
        </w:rPr>
        <w:t>COMUNICACIÓ</w:t>
      </w:r>
      <w:r>
        <w:rPr>
          <w:rFonts w:ascii="Calibri" w:hAnsi="Calibri"/>
          <w:sz w:val="22"/>
          <w:szCs w:val="22"/>
          <w:lang w:val="ca-ES"/>
        </w:rPr>
        <w:t xml:space="preserve"> / </w:t>
      </w:r>
      <w:r w:rsidR="00360DFC">
        <w:rPr>
          <w:rFonts w:ascii="Calibri" w:hAnsi="Calibri"/>
          <w:sz w:val="22"/>
          <w:szCs w:val="22"/>
          <w:lang w:val="ca-ES"/>
        </w:rPr>
        <w:t>PÒSTER</w:t>
      </w:r>
      <w:r>
        <w:rPr>
          <w:rFonts w:ascii="Calibri" w:hAnsi="Calibri"/>
          <w:sz w:val="22"/>
          <w:szCs w:val="22"/>
          <w:lang w:val="ca-ES"/>
        </w:rPr>
        <w:t xml:space="preserve"> </w:t>
      </w:r>
    </w:p>
    <w:p w:rsidR="00073698" w:rsidP="00135B8E" w:rsidRDefault="00073698" w14:paraId="539C3AAB" w14:textId="70BDAEBA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Pr="0017521D" w:rsidR="003E3DF9" w:rsidP="003E3DF9" w:rsidRDefault="003E3DF9" w14:paraId="683998DA" w14:textId="0911D838">
      <w:pPr>
        <w:pStyle w:val="Formatolibre"/>
        <w:numPr>
          <w:ilvl w:val="0"/>
          <w:numId w:val="16"/>
        </w:numPr>
        <w:tabs>
          <w:tab w:val="left" w:pos="284"/>
        </w:tabs>
        <w:ind w:left="284" w:right="522" w:hanging="284"/>
        <w:rPr>
          <w:rFonts w:ascii="Calibri" w:hAnsi="Calibri" w:eastAsia="Calibri" w:cs="Calibri"/>
          <w:b/>
          <w:bCs/>
          <w:sz w:val="22"/>
          <w:szCs w:val="22"/>
          <w:lang w:val="ca-ES"/>
        </w:rPr>
      </w:pPr>
      <w:r w:rsidRPr="00934C51">
        <w:rPr>
          <w:rFonts w:ascii="Calibri" w:hAnsi="Calibri"/>
          <w:b/>
          <w:bCs/>
          <w:sz w:val="22"/>
          <w:szCs w:val="22"/>
          <w:lang w:val="ca-ES"/>
        </w:rPr>
        <w:t>TÍTOL DE LA PRESENTACIÓ</w:t>
      </w:r>
    </w:p>
    <w:p w:rsidR="0017521D" w:rsidP="0017521D" w:rsidRDefault="0017521D" w14:paraId="0CA09D76" w14:textId="73D0DEBC">
      <w:pPr>
        <w:pStyle w:val="Formatolibre"/>
        <w:tabs>
          <w:tab w:val="left" w:pos="284"/>
        </w:tabs>
        <w:ind w:right="522"/>
        <w:rPr>
          <w:rFonts w:ascii="Calibri" w:hAnsi="Calibri"/>
          <w:b/>
          <w:bCs/>
          <w:sz w:val="22"/>
          <w:szCs w:val="22"/>
          <w:lang w:val="ca-ES"/>
        </w:rPr>
      </w:pPr>
    </w:p>
    <w:p w:rsidR="00EE4A6D" w:rsidP="0017521D" w:rsidRDefault="00EE4A6D" w14:paraId="2EFDBB59" w14:textId="77777777">
      <w:pPr>
        <w:pStyle w:val="Formatolibre"/>
        <w:tabs>
          <w:tab w:val="left" w:pos="284"/>
        </w:tabs>
        <w:ind w:right="522"/>
        <w:rPr>
          <w:rFonts w:ascii="Calibri" w:hAnsi="Calibri"/>
          <w:b/>
          <w:bCs/>
          <w:sz w:val="22"/>
          <w:szCs w:val="22"/>
          <w:lang w:val="ca-ES"/>
        </w:rPr>
      </w:pPr>
    </w:p>
    <w:p w:rsidR="0017521D" w:rsidP="0017521D" w:rsidRDefault="0017521D" w14:paraId="17D0CADC" w14:textId="06BEC1F3">
      <w:pPr>
        <w:pStyle w:val="Formatolibre"/>
        <w:tabs>
          <w:tab w:val="left" w:pos="284"/>
        </w:tabs>
        <w:ind w:right="522"/>
        <w:rPr>
          <w:rFonts w:ascii="Calibri" w:hAnsi="Calibri" w:eastAsia="Calibri" w:cs="Calibri"/>
          <w:b/>
          <w:bCs/>
          <w:sz w:val="22"/>
          <w:szCs w:val="22"/>
          <w:lang w:val="ca-ES"/>
        </w:rPr>
      </w:pPr>
    </w:p>
    <w:p w:rsidRPr="005C714F" w:rsidR="0017521D" w:rsidP="0017521D" w:rsidRDefault="0017521D" w14:paraId="68383143" w14:textId="36052D10">
      <w:pPr>
        <w:pStyle w:val="Formatolibre"/>
        <w:numPr>
          <w:ilvl w:val="0"/>
          <w:numId w:val="16"/>
        </w:numPr>
        <w:tabs>
          <w:tab w:val="left" w:pos="284"/>
        </w:tabs>
        <w:ind w:left="284" w:right="522" w:hanging="284"/>
        <w:rPr>
          <w:rFonts w:ascii="Calibri" w:hAnsi="Calibri" w:eastAsia="Calibri" w:cs="Calibri"/>
          <w:b/>
          <w:bCs/>
          <w:sz w:val="22"/>
          <w:szCs w:val="22"/>
          <w:lang w:val="ca-ES"/>
        </w:rPr>
      </w:pPr>
      <w:r>
        <w:rPr>
          <w:rFonts w:ascii="Calibri" w:hAnsi="Calibri"/>
          <w:b/>
          <w:bCs/>
          <w:sz w:val="22"/>
          <w:szCs w:val="22"/>
          <w:lang w:val="ca-ES"/>
        </w:rPr>
        <w:t>AUTOR/ES (en ordre; nom i cognoms)</w:t>
      </w:r>
    </w:p>
    <w:p w:rsidR="005C714F" w:rsidP="005C714F" w:rsidRDefault="005C714F" w14:paraId="7F9E938E" w14:textId="70F57276">
      <w:pPr>
        <w:pStyle w:val="Formatolibre"/>
        <w:tabs>
          <w:tab w:val="left" w:pos="284"/>
        </w:tabs>
        <w:ind w:left="284" w:right="522"/>
        <w:rPr>
          <w:rFonts w:ascii="Calibri" w:hAnsi="Calibri"/>
          <w:b/>
          <w:bCs/>
          <w:sz w:val="22"/>
          <w:szCs w:val="22"/>
          <w:lang w:val="ca-ES"/>
        </w:rPr>
      </w:pPr>
    </w:p>
    <w:p w:rsidRPr="0017521D" w:rsidR="00EE4A6D" w:rsidP="005C714F" w:rsidRDefault="00EE4A6D" w14:paraId="1335036B" w14:textId="77777777">
      <w:pPr>
        <w:pStyle w:val="Formatolibre"/>
        <w:tabs>
          <w:tab w:val="left" w:pos="284"/>
        </w:tabs>
        <w:ind w:left="284" w:right="522"/>
        <w:rPr>
          <w:rFonts w:ascii="Calibri" w:hAnsi="Calibri" w:eastAsia="Calibri" w:cs="Calibri"/>
          <w:b/>
          <w:bCs/>
          <w:sz w:val="22"/>
          <w:szCs w:val="22"/>
          <w:lang w:val="ca-ES"/>
        </w:rPr>
      </w:pPr>
    </w:p>
    <w:p w:rsidR="0017521D" w:rsidP="0017521D" w:rsidRDefault="0017521D" w14:paraId="5F234C6F" w14:textId="57091248">
      <w:pPr>
        <w:pStyle w:val="Formatolibre"/>
        <w:tabs>
          <w:tab w:val="left" w:pos="284"/>
        </w:tabs>
        <w:ind w:right="522"/>
        <w:rPr>
          <w:rFonts w:ascii="Calibri" w:hAnsi="Calibri" w:eastAsia="Calibri" w:cs="Calibri"/>
          <w:b/>
          <w:bCs/>
          <w:sz w:val="22"/>
          <w:szCs w:val="22"/>
          <w:lang w:val="ca-ES"/>
        </w:rPr>
      </w:pPr>
    </w:p>
    <w:p w:rsidRPr="0017521D" w:rsidR="00EE4A6D" w:rsidP="0017521D" w:rsidRDefault="00EE4A6D" w14:paraId="120F42E7" w14:textId="77777777">
      <w:pPr>
        <w:pStyle w:val="Formatolibre"/>
        <w:tabs>
          <w:tab w:val="left" w:pos="284"/>
        </w:tabs>
        <w:ind w:right="522"/>
        <w:rPr>
          <w:rFonts w:ascii="Calibri" w:hAnsi="Calibri" w:eastAsia="Calibri" w:cs="Calibri"/>
          <w:b/>
          <w:bCs/>
          <w:sz w:val="22"/>
          <w:szCs w:val="22"/>
          <w:lang w:val="ca-ES"/>
        </w:rPr>
      </w:pPr>
    </w:p>
    <w:p w:rsidR="0017521D" w:rsidP="0017521D" w:rsidRDefault="0017521D" w14:paraId="5C901682" w14:textId="36F49045">
      <w:pPr>
        <w:pStyle w:val="Formatolibre"/>
        <w:tabs>
          <w:tab w:val="left" w:pos="284"/>
        </w:tabs>
        <w:ind w:right="522"/>
        <w:rPr>
          <w:rFonts w:ascii="Calibri" w:hAnsi="Calibri"/>
          <w:b/>
          <w:bCs/>
          <w:sz w:val="22"/>
          <w:szCs w:val="22"/>
          <w:lang w:val="ca-ES"/>
        </w:rPr>
      </w:pPr>
    </w:p>
    <w:p w:rsidR="0001675A" w:rsidP="0017521D" w:rsidRDefault="0001675A" w14:paraId="5F4F88EC" w14:textId="0944A81E">
      <w:pPr>
        <w:pStyle w:val="Formatolibre"/>
        <w:tabs>
          <w:tab w:val="left" w:pos="284"/>
        </w:tabs>
        <w:ind w:right="522"/>
        <w:rPr>
          <w:rFonts w:ascii="Calibri" w:hAnsi="Calibri"/>
          <w:b/>
          <w:bCs/>
          <w:sz w:val="22"/>
          <w:szCs w:val="22"/>
          <w:lang w:val="ca-ES"/>
        </w:rPr>
      </w:pPr>
    </w:p>
    <w:p w:rsidR="0001675A" w:rsidP="0017521D" w:rsidRDefault="0001675A" w14:paraId="29F24D55" w14:textId="4F8D85D4">
      <w:pPr>
        <w:pStyle w:val="Formatolibre"/>
        <w:tabs>
          <w:tab w:val="left" w:pos="284"/>
        </w:tabs>
        <w:ind w:right="522"/>
        <w:rPr>
          <w:rFonts w:ascii="Calibri" w:hAnsi="Calibri"/>
          <w:b/>
          <w:bCs/>
          <w:sz w:val="22"/>
          <w:szCs w:val="22"/>
          <w:lang w:val="ca-ES"/>
        </w:rPr>
      </w:pPr>
    </w:p>
    <w:p w:rsidR="0001675A" w:rsidP="0017521D" w:rsidRDefault="0001675A" w14:paraId="0353E897" w14:textId="77777777">
      <w:pPr>
        <w:pStyle w:val="Formatolibre"/>
        <w:tabs>
          <w:tab w:val="left" w:pos="284"/>
        </w:tabs>
        <w:ind w:right="522"/>
        <w:rPr>
          <w:rFonts w:ascii="Calibri" w:hAnsi="Calibri"/>
          <w:b/>
          <w:bCs/>
          <w:sz w:val="22"/>
          <w:szCs w:val="22"/>
          <w:lang w:val="ca-ES"/>
        </w:rPr>
      </w:pPr>
    </w:p>
    <w:p w:rsidRPr="00934C51" w:rsidR="0017521D" w:rsidP="0017521D" w:rsidRDefault="0017521D" w14:paraId="3D047FBB" w14:textId="48E293AC">
      <w:pPr>
        <w:pStyle w:val="Formatolibre"/>
        <w:numPr>
          <w:ilvl w:val="0"/>
          <w:numId w:val="16"/>
        </w:numPr>
        <w:tabs>
          <w:tab w:val="left" w:pos="284"/>
        </w:tabs>
        <w:ind w:left="284" w:right="522" w:hanging="284"/>
        <w:rPr>
          <w:rFonts w:ascii="Calibri" w:hAnsi="Calibri" w:eastAsia="Calibri" w:cs="Calibri"/>
          <w:b/>
          <w:bCs/>
          <w:sz w:val="22"/>
          <w:szCs w:val="22"/>
          <w:lang w:val="ca-ES"/>
        </w:rPr>
      </w:pPr>
      <w:r w:rsidRPr="00934C51">
        <w:rPr>
          <w:rFonts w:ascii="Calibri" w:hAnsi="Calibri"/>
          <w:b/>
          <w:bCs/>
          <w:sz w:val="22"/>
          <w:szCs w:val="22"/>
          <w:lang w:val="ca-ES"/>
        </w:rPr>
        <w:lastRenderedPageBreak/>
        <w:t>RESUM DE LA PRESENTACIÓ</w:t>
      </w:r>
      <w:r w:rsidR="00F656DD">
        <w:rPr>
          <w:rFonts w:ascii="Calibri" w:hAnsi="Calibri"/>
          <w:b/>
          <w:bCs/>
          <w:sz w:val="22"/>
          <w:szCs w:val="22"/>
          <w:lang w:val="ca-ES"/>
        </w:rPr>
        <w:t xml:space="preserve"> QUE S’HA PRESENTAT O ES PRESENTARÀ</w:t>
      </w:r>
      <w:r w:rsidR="00950C62">
        <w:rPr>
          <w:rFonts w:ascii="Calibri" w:hAnsi="Calibri"/>
          <w:b/>
          <w:bCs/>
          <w:sz w:val="22"/>
          <w:szCs w:val="22"/>
          <w:lang w:val="ca-ES"/>
        </w:rPr>
        <w:t xml:space="preserve"> I JUSTIFICACIÓ DE LA PRESENTACIÓ DINS DE LA TESI DOCTORAL. </w:t>
      </w:r>
    </w:p>
    <w:p w:rsidR="003E3DF9" w:rsidP="00135B8E" w:rsidRDefault="003E3DF9" w14:paraId="37E50690" w14:textId="731738C9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0001675A" w:rsidP="00135B8E" w:rsidRDefault="0001675A" w14:paraId="5CEA7127" w14:textId="2903C201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0001675A" w:rsidP="00135B8E" w:rsidRDefault="0001675A" w14:paraId="10367C3B" w14:textId="15488B13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0001675A" w:rsidP="1A7AE826" w:rsidRDefault="0001675A" w14:paraId="1B0C0EC1" w14:textId="389EB417" w14:noSpellErr="1">
      <w:pPr>
        <w:pStyle w:val="Formatolibre"/>
        <w:pBdr>
          <w:top w:val="none" w:color="FF000000" w:sz="0" w:space="0"/>
          <w:left w:val="none" w:color="FF000000" w:sz="0" w:space="0"/>
          <w:bottom w:val="none" w:color="FF000000" w:sz="0" w:space="0"/>
          <w:right w:val="none" w:color="FF000000" w:sz="0" w:space="0"/>
          <w:between w:val="none" w:color="FF000000" w:sz="0" w:space="0"/>
          <w:bar w:val="none" w:color="FF000000" w:sz="0" w:space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1A7AE826" w:rsidP="1A7AE826" w:rsidRDefault="1A7AE826" w14:paraId="069578D7" w14:textId="2880F120">
      <w:pPr>
        <w:pStyle w:val="Formatolibre"/>
        <w:pBdr>
          <w:top w:val="none" w:color="FF000000" w:sz="0" w:space="0"/>
          <w:left w:val="none" w:color="FF000000" w:sz="0" w:space="0"/>
          <w:bottom w:val="none" w:color="FF000000" w:sz="0" w:space="0"/>
          <w:right w:val="none" w:color="FF000000" w:sz="0" w:space="0"/>
          <w:between w:val="none" w:color="FF000000" w:sz="0" w:space="0"/>
          <w:bar w:val="none" w:color="FF000000" w:sz="0" w:space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1A7AE826" w:rsidP="1A7AE826" w:rsidRDefault="1A7AE826" w14:paraId="3D8AE1B9" w14:textId="18D71C50">
      <w:pPr>
        <w:pStyle w:val="Formatolibre"/>
        <w:pBdr>
          <w:top w:val="none" w:color="FF000000" w:sz="0" w:space="0"/>
          <w:left w:val="none" w:color="FF000000" w:sz="0" w:space="0"/>
          <w:bottom w:val="none" w:color="FF000000" w:sz="0" w:space="0"/>
          <w:right w:val="none" w:color="FF000000" w:sz="0" w:space="0"/>
          <w:between w:val="none" w:color="FF000000" w:sz="0" w:space="0"/>
          <w:bar w:val="none" w:color="FF000000" w:sz="0" w:space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0001675A" w:rsidP="00135B8E" w:rsidRDefault="0001675A" w14:paraId="3B6FB61D" w14:textId="47AA559E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0001675A" w:rsidP="00135B8E" w:rsidRDefault="0001675A" w14:paraId="6CA37B7E" w14:textId="56C57C98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0001675A" w:rsidP="00135B8E" w:rsidRDefault="0001675A" w14:paraId="7149BBBE" w14:textId="34B450C6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0001675A" w:rsidP="00135B8E" w:rsidRDefault="0001675A" w14:paraId="048B9360" w14:textId="79A17C60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0001675A" w:rsidP="00135B8E" w:rsidRDefault="0001675A" w14:paraId="432D590C" w14:textId="3DBE0A09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0001675A" w:rsidP="00135B8E" w:rsidRDefault="0001675A" w14:paraId="3E93CB98" w14:textId="46F65545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0001675A" w:rsidP="00135B8E" w:rsidRDefault="0001675A" w14:paraId="733203BE" w14:textId="60C67B65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0001675A" w:rsidP="00135B8E" w:rsidRDefault="0001675A" w14:paraId="3978B6C5" w14:textId="67087EAD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Pr="00934C51" w:rsidR="0001675A" w:rsidP="0001675A" w:rsidRDefault="0001675A" w14:paraId="6B59D3AB" w14:textId="77777777">
      <w:pPr>
        <w:pStyle w:val="Formatolibre"/>
        <w:ind w:right="522"/>
        <w:rPr>
          <w:rFonts w:ascii="Calibri" w:hAnsi="Calibri" w:eastAsia="Calibri" w:cs="Calibri"/>
          <w:b/>
          <w:bCs/>
          <w:sz w:val="22"/>
          <w:szCs w:val="22"/>
          <w:lang w:val="ca-ES"/>
        </w:rPr>
      </w:pPr>
      <w:r w:rsidRPr="00934C51">
        <w:rPr>
          <w:rFonts w:ascii="Calibri" w:hAnsi="Calibri"/>
          <w:b/>
          <w:bCs/>
          <w:sz w:val="22"/>
          <w:szCs w:val="22"/>
          <w:lang w:val="ca-ES"/>
        </w:rPr>
        <w:t>6. PRESSUPOST SOL.LICITAT</w:t>
      </w:r>
    </w:p>
    <w:p w:rsidRPr="009F250F" w:rsidR="0001675A" w:rsidP="3E0D983F" w:rsidRDefault="0001675A" w14:paraId="701A4213" w14:textId="10662BFD">
      <w:pPr>
        <w:pStyle w:val="Formatolibre"/>
        <w:ind w:right="522"/>
        <w:rPr>
          <w:rFonts w:ascii="Calibri" w:hAnsi="Calibri" w:eastAsia="Calibri" w:cs="Calibri"/>
          <w:sz w:val="22"/>
          <w:szCs w:val="22"/>
          <w:lang w:val="ca-ES"/>
        </w:rPr>
      </w:pPr>
      <w:r w:rsidRPr="3E0D983F" w:rsidR="0001675A">
        <w:rPr>
          <w:rFonts w:ascii="Calibri" w:hAnsi="Calibri"/>
          <w:sz w:val="22"/>
          <w:szCs w:val="22"/>
          <w:lang w:val="ca-ES"/>
        </w:rPr>
        <w:t>-</w:t>
      </w:r>
      <w:r w:rsidRPr="3E0D983F" w:rsidR="0001675A">
        <w:rPr>
          <w:rFonts w:ascii="Calibri" w:hAnsi="Calibri"/>
          <w:sz w:val="22"/>
          <w:szCs w:val="22"/>
          <w:lang w:val="ca-ES"/>
        </w:rPr>
        <w:t>Indicar</w:t>
      </w:r>
      <w:r w:rsidRPr="3E0D983F" w:rsidR="00142FB6">
        <w:rPr>
          <w:rFonts w:ascii="Calibri" w:hAnsi="Calibri"/>
          <w:sz w:val="22"/>
          <w:szCs w:val="22"/>
          <w:lang w:val="ca-ES"/>
        </w:rPr>
        <w:t xml:space="preserve"> i justific</w:t>
      </w:r>
      <w:r w:rsidRPr="3E0D983F" w:rsidR="41AD6BBD">
        <w:rPr>
          <w:rFonts w:ascii="Calibri" w:hAnsi="Calibri"/>
          <w:sz w:val="22"/>
          <w:szCs w:val="22"/>
          <w:lang w:val="ca-ES"/>
        </w:rPr>
        <w:t xml:space="preserve">ar </w:t>
      </w:r>
      <w:r w:rsidRPr="3E0D983F" w:rsidR="00142FB6">
        <w:rPr>
          <w:rFonts w:ascii="Calibri" w:hAnsi="Calibri"/>
          <w:sz w:val="22"/>
          <w:szCs w:val="22"/>
          <w:lang w:val="ca-ES"/>
        </w:rPr>
        <w:t>els</w:t>
      </w:r>
      <w:r w:rsidRPr="3E0D983F" w:rsidR="0001675A">
        <w:rPr>
          <w:rFonts w:ascii="Calibri" w:hAnsi="Calibri"/>
          <w:sz w:val="22"/>
          <w:szCs w:val="22"/>
          <w:lang w:val="ca-ES"/>
        </w:rPr>
        <w:t xml:space="preserve"> conceptes</w:t>
      </w:r>
    </w:p>
    <w:p w:rsidR="0001675A" w:rsidP="00135B8E" w:rsidRDefault="0001675A" w14:paraId="4BF0AE41" w14:textId="0C5099A0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006A25FE" w:rsidP="00135B8E" w:rsidRDefault="006A25FE" w14:paraId="0B225530" w14:textId="3F2ABF8B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1A7AE826" w:rsidP="3E0D983F" w:rsidRDefault="1A7AE826" w14:paraId="3FFC98B6" w14:textId="4031C1A9">
      <w:pPr>
        <w:pStyle w:val="Formatolibre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  <w:bar w:val="none" w:color="000000" w:sz="0" w:space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3E0D983F" w:rsidP="3E0D983F" w:rsidRDefault="3E0D983F" w14:paraId="6A9AE1E1" w14:textId="7CC2DCB4">
      <w:pPr>
        <w:pStyle w:val="Formatolibre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  <w:bar w:val="none" w:color="000000" w:sz="0" w:space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3E0D983F" w:rsidP="3E0D983F" w:rsidRDefault="3E0D983F" w14:paraId="791FD1FA" w14:textId="748136F2">
      <w:pPr>
        <w:pStyle w:val="Formatolibre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  <w:bar w:val="none" w:color="000000" w:sz="0" w:space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3E0D983F" w:rsidP="3E0D983F" w:rsidRDefault="3E0D983F" w14:paraId="50315DB3" w14:textId="5E2663E2">
      <w:pPr>
        <w:pStyle w:val="Formatolibre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  <w:bar w:val="none" w:color="000000" w:sz="0" w:space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3E0D983F" w:rsidP="3E0D983F" w:rsidRDefault="3E0D983F" w14:paraId="57ED8DE0" w14:textId="5EF18E43">
      <w:pPr>
        <w:pStyle w:val="Formatolibre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  <w:bar w:val="none" w:color="000000" w:sz="0" w:space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1A7AE826" w:rsidP="1A7AE826" w:rsidRDefault="1A7AE826" w14:paraId="26712615" w14:textId="2AFD2187">
      <w:pPr>
        <w:pStyle w:val="Formatolibre"/>
        <w:pBdr>
          <w:top w:val="none" w:color="FF000000" w:sz="0" w:space="0"/>
          <w:left w:val="none" w:color="FF000000" w:sz="0" w:space="0"/>
          <w:bottom w:val="none" w:color="FF000000" w:sz="0" w:space="0"/>
          <w:right w:val="none" w:color="FF000000" w:sz="0" w:space="0"/>
          <w:between w:val="none" w:color="FF000000" w:sz="0" w:space="0"/>
          <w:bar w:val="none" w:color="FF000000" w:sz="0" w:space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1A7AE826" w:rsidP="1A7AE826" w:rsidRDefault="1A7AE826" w14:paraId="2BB07F44" w14:textId="3AEF3C0F">
      <w:pPr>
        <w:pStyle w:val="Formatolibre"/>
        <w:pBdr>
          <w:top w:val="none" w:color="FF000000" w:sz="0" w:space="0"/>
          <w:left w:val="none" w:color="FF000000" w:sz="0" w:space="0"/>
          <w:bottom w:val="none" w:color="FF000000" w:sz="0" w:space="0"/>
          <w:right w:val="none" w:color="FF000000" w:sz="0" w:space="0"/>
          <w:between w:val="none" w:color="FF000000" w:sz="0" w:space="0"/>
          <w:bar w:val="none" w:color="FF000000" w:sz="0" w:space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1A7AE826" w:rsidP="1A7AE826" w:rsidRDefault="1A7AE826" w14:paraId="3C97B231" w14:textId="60DCB50B">
      <w:pPr>
        <w:pStyle w:val="Formatolibre"/>
        <w:pBdr>
          <w:top w:val="none" w:color="FF000000" w:sz="0" w:space="0"/>
          <w:left w:val="none" w:color="FF000000" w:sz="0" w:space="0"/>
          <w:bottom w:val="none" w:color="FF000000" w:sz="0" w:space="0"/>
          <w:right w:val="none" w:color="FF000000" w:sz="0" w:space="0"/>
          <w:between w:val="none" w:color="FF000000" w:sz="0" w:space="0"/>
          <w:bar w:val="none" w:color="FF000000" w:sz="0" w:space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006A25FE" w:rsidP="00135B8E" w:rsidRDefault="006A25FE" w14:paraId="2664CFBE" w14:textId="04826EB7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Pr="009F250F" w:rsidR="006A25FE" w:rsidP="005B3B2D" w:rsidRDefault="006A25FE" w14:paraId="3F97198E" w14:textId="77777777">
      <w:pPr>
        <w:pStyle w:val="Formatolibre"/>
        <w:ind w:right="522"/>
        <w:jc w:val="both"/>
        <w:rPr>
          <w:rFonts w:ascii="Calibri" w:hAnsi="Calibri" w:eastAsia="Calibri" w:cs="Calibri"/>
          <w:bCs/>
          <w:sz w:val="22"/>
          <w:szCs w:val="22"/>
          <w:lang w:val="ca-ES"/>
        </w:rPr>
      </w:pPr>
      <w:r>
        <w:rPr>
          <w:rFonts w:ascii="Calibri" w:hAnsi="Calibri" w:eastAsia="Calibri" w:cs="Calibri"/>
          <w:bCs/>
          <w:sz w:val="22"/>
          <w:szCs w:val="22"/>
          <w:lang w:val="ca-ES"/>
        </w:rPr>
        <w:t>-</w:t>
      </w:r>
      <w:r w:rsidRPr="009F250F">
        <w:rPr>
          <w:rFonts w:ascii="Calibri" w:hAnsi="Calibri" w:eastAsia="Calibri" w:cs="Calibri"/>
          <w:bCs/>
          <w:sz w:val="22"/>
          <w:szCs w:val="22"/>
          <w:lang w:val="ca-ES"/>
        </w:rPr>
        <w:t xml:space="preserve">Indicar si les despeses </w:t>
      </w:r>
      <w:r>
        <w:rPr>
          <w:rFonts w:ascii="Calibri" w:hAnsi="Calibri" w:eastAsia="Calibri" w:cs="Calibri"/>
          <w:bCs/>
          <w:sz w:val="22"/>
          <w:szCs w:val="22"/>
          <w:lang w:val="ca-ES"/>
        </w:rPr>
        <w:t xml:space="preserve">de viatge, d’allotjament i de manutenció </w:t>
      </w:r>
      <w:r w:rsidRPr="009F250F">
        <w:rPr>
          <w:rFonts w:ascii="Calibri" w:hAnsi="Calibri" w:eastAsia="Calibri" w:cs="Calibri"/>
          <w:bCs/>
          <w:sz w:val="22"/>
          <w:szCs w:val="22"/>
          <w:lang w:val="ca-ES"/>
        </w:rPr>
        <w:t>s’han pagat a càrrec d’un projecte de recerca de la UAB:</w:t>
      </w:r>
    </w:p>
    <w:p w:rsidRPr="009F250F" w:rsidR="006A25FE" w:rsidP="006A25FE" w:rsidRDefault="006A25FE" w14:paraId="22BC44AA" w14:textId="77777777">
      <w:pPr>
        <w:pStyle w:val="Formatolibre"/>
        <w:ind w:right="522"/>
        <w:rPr>
          <w:rFonts w:ascii="Calibri" w:hAnsi="Calibri" w:eastAsia="Calibri" w:cs="Calibri"/>
          <w:bCs/>
          <w:sz w:val="22"/>
          <w:szCs w:val="22"/>
          <w:lang w:val="ca-E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1448"/>
        <w:gridCol w:w="4222"/>
      </w:tblGrid>
      <w:tr w:rsidRPr="00E12A52" w:rsidR="006A25FE" w:rsidTr="00547542" w14:paraId="78D9FA40" w14:textId="77777777">
        <w:tc>
          <w:tcPr>
            <w:tcW w:w="1448" w:type="dxa"/>
            <w:shd w:val="clear" w:color="auto" w:fill="auto"/>
          </w:tcPr>
          <w:p w:rsidRPr="00E12A52" w:rsidR="006A25FE" w:rsidP="00547542" w:rsidRDefault="006A25FE" w14:paraId="2BA2ECB3" w14:textId="77777777">
            <w:pPr>
              <w:pStyle w:val="Formatolibre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ind w:right="522"/>
              <w:rPr>
                <w:rFonts w:ascii="Calibri" w:hAnsi="Calibri" w:eastAsia="Calibri" w:cs="Calibri"/>
                <w:bCs/>
                <w:sz w:val="22"/>
                <w:szCs w:val="22"/>
                <w:lang w:val="ca-ES"/>
              </w:rPr>
            </w:pPr>
            <w:r w:rsidRPr="00E12A52">
              <w:rPr>
                <w:rFonts w:ascii="Calibri" w:hAnsi="Calibri" w:eastAsia="Calibri" w:cs="Calibri"/>
                <w:bCs/>
                <w:sz w:val="22"/>
                <w:szCs w:val="22"/>
                <w:lang w:val="ca-ES"/>
              </w:rPr>
              <w:t xml:space="preserve"> NO</w:t>
            </w:r>
          </w:p>
        </w:tc>
        <w:tc>
          <w:tcPr>
            <w:tcW w:w="4222" w:type="dxa"/>
            <w:shd w:val="clear" w:color="auto" w:fill="auto"/>
          </w:tcPr>
          <w:p w:rsidRPr="00E12A52" w:rsidR="006A25FE" w:rsidP="00547542" w:rsidRDefault="006A25FE" w14:paraId="245F58AF" w14:textId="77777777">
            <w:pPr>
              <w:pStyle w:val="Formatolibre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ind w:right="522"/>
              <w:rPr>
                <w:rFonts w:ascii="Calibri" w:hAnsi="Calibri" w:eastAsia="Calibri" w:cs="Calibri"/>
                <w:bCs/>
                <w:sz w:val="22"/>
                <w:szCs w:val="22"/>
                <w:lang w:val="ca-ES"/>
              </w:rPr>
            </w:pPr>
            <w:r w:rsidRPr="00E12A52">
              <w:rPr>
                <w:rFonts w:ascii="Calibri" w:hAnsi="Calibri" w:eastAsia="Calibri" w:cs="Calibri"/>
                <w:bCs/>
                <w:sz w:val="22"/>
                <w:szCs w:val="22"/>
                <w:lang w:val="ca-ES"/>
              </w:rPr>
              <w:t>SI         Codi Projecte:</w:t>
            </w:r>
          </w:p>
        </w:tc>
      </w:tr>
    </w:tbl>
    <w:p w:rsidRPr="00934C51" w:rsidR="006A25FE" w:rsidP="006A25FE" w:rsidRDefault="006A25FE" w14:paraId="5D6270CB" w14:textId="77777777">
      <w:pPr>
        <w:pStyle w:val="Formatolibre"/>
        <w:ind w:right="522"/>
        <w:rPr>
          <w:rFonts w:ascii="Calibri" w:hAnsi="Calibri" w:eastAsia="Calibri" w:cs="Calibri"/>
          <w:b/>
          <w:bCs/>
          <w:sz w:val="22"/>
          <w:szCs w:val="22"/>
          <w:lang w:val="ca-ES"/>
        </w:rPr>
      </w:pPr>
    </w:p>
    <w:p w:rsidRPr="008C1C29" w:rsidR="006A25FE" w:rsidP="006A25FE" w:rsidRDefault="006A25FE" w14:paraId="248E0C37" w14:textId="77777777">
      <w:pPr>
        <w:pStyle w:val="Formatolibre"/>
        <w:ind w:right="522"/>
        <w:rPr>
          <w:rFonts w:ascii="Calibri" w:hAnsi="Calibri" w:eastAsia="Times New Roman" w:cs="Times New Roman"/>
          <w:b/>
          <w:bCs/>
          <w:sz w:val="22"/>
          <w:szCs w:val="22"/>
          <w:lang w:val="ca-ES"/>
        </w:rPr>
      </w:pPr>
    </w:p>
    <w:p w:rsidR="006A25FE" w:rsidP="00135B8E" w:rsidRDefault="006A25FE" w14:paraId="38235C42" w14:textId="77777777">
      <w:pPr>
        <w:pStyle w:val="Formatolibre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00135B8E" w:rsidP="1A7AE826" w:rsidRDefault="00135B8E" w14:paraId="6ED1628D" w14:textId="77777777" w14:noSpellErr="1">
      <w:pPr>
        <w:pStyle w:val="Formatolibre"/>
        <w:pBdr>
          <w:top w:val="none" w:color="FF000000" w:sz="0" w:space="0"/>
          <w:left w:val="none" w:color="FF000000" w:sz="0" w:space="0"/>
          <w:bottom w:val="none" w:color="FF000000" w:sz="0" w:space="0"/>
          <w:right w:val="none" w:color="FF000000" w:sz="0" w:space="0"/>
          <w:between w:val="none" w:color="FF000000" w:sz="0" w:space="0"/>
          <w:bar w:val="none" w:color="FF000000" w:sz="0" w:space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1A7AE826" w:rsidP="1A7AE826" w:rsidRDefault="1A7AE826" w14:paraId="7DEBCDC8" w14:textId="59195A17">
      <w:pPr>
        <w:pStyle w:val="Formatolibre"/>
        <w:pBdr>
          <w:top w:val="none" w:color="FF000000" w:sz="0" w:space="0"/>
          <w:left w:val="none" w:color="FF000000" w:sz="0" w:space="0"/>
          <w:bottom w:val="none" w:color="FF000000" w:sz="0" w:space="0"/>
          <w:right w:val="none" w:color="FF000000" w:sz="0" w:space="0"/>
          <w:between w:val="none" w:color="FF000000" w:sz="0" w:space="0"/>
          <w:bar w:val="none" w:color="FF000000" w:sz="0" w:space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1A7AE826" w:rsidP="1A7AE826" w:rsidRDefault="1A7AE826" w14:paraId="730A3C51" w14:textId="4828C1E7">
      <w:pPr>
        <w:pStyle w:val="Formatolibre"/>
        <w:pBdr>
          <w:top w:val="none" w:color="FF000000" w:sz="0" w:space="0"/>
          <w:left w:val="none" w:color="FF000000" w:sz="0" w:space="0"/>
          <w:bottom w:val="none" w:color="FF000000" w:sz="0" w:space="0"/>
          <w:right w:val="none" w:color="FF000000" w:sz="0" w:space="0"/>
          <w:between w:val="none" w:color="FF000000" w:sz="0" w:space="0"/>
          <w:bar w:val="none" w:color="FF000000" w:sz="0" w:space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1A7AE826" w:rsidP="1A7AE826" w:rsidRDefault="1A7AE826" w14:paraId="495A9C13" w14:textId="74237952">
      <w:pPr>
        <w:pStyle w:val="Formatolibre"/>
        <w:pBdr>
          <w:top w:val="none" w:color="FF000000" w:sz="0" w:space="0"/>
          <w:left w:val="none" w:color="FF000000" w:sz="0" w:space="0"/>
          <w:bottom w:val="none" w:color="FF000000" w:sz="0" w:space="0"/>
          <w:right w:val="none" w:color="FF000000" w:sz="0" w:space="0"/>
          <w:between w:val="none" w:color="FF000000" w:sz="0" w:space="0"/>
          <w:bar w:val="none" w:color="FF000000" w:sz="0" w:space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1A7AE826" w:rsidP="1A7AE826" w:rsidRDefault="1A7AE826" w14:paraId="73B166F7" w14:textId="176CC702">
      <w:pPr>
        <w:pStyle w:val="Formatolibre"/>
        <w:pBdr>
          <w:top w:val="none" w:color="FF000000" w:sz="0" w:space="0"/>
          <w:left w:val="none" w:color="FF000000" w:sz="0" w:space="0"/>
          <w:bottom w:val="none" w:color="FF000000" w:sz="0" w:space="0"/>
          <w:right w:val="none" w:color="FF000000" w:sz="0" w:space="0"/>
          <w:between w:val="none" w:color="FF000000" w:sz="0" w:space="0"/>
          <w:bar w:val="none" w:color="FF000000" w:sz="0" w:space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1A7AE826" w:rsidP="1A7AE826" w:rsidRDefault="1A7AE826" w14:paraId="1E751391" w14:textId="596534CF">
      <w:pPr>
        <w:pStyle w:val="Formatolibre"/>
        <w:pBdr>
          <w:top w:val="none" w:color="FF000000" w:sz="0" w:space="0"/>
          <w:left w:val="none" w:color="FF000000" w:sz="0" w:space="0"/>
          <w:bottom w:val="none" w:color="FF000000" w:sz="0" w:space="0"/>
          <w:right w:val="none" w:color="FF000000" w:sz="0" w:space="0"/>
          <w:between w:val="none" w:color="FF000000" w:sz="0" w:space="0"/>
          <w:bar w:val="none" w:color="FF000000" w:sz="0" w:space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1A7AE826" w:rsidP="1A7AE826" w:rsidRDefault="1A7AE826" w14:paraId="1E47A355" w14:textId="13620FE2">
      <w:pPr>
        <w:pStyle w:val="Formatolibre"/>
        <w:pBdr>
          <w:top w:val="none" w:color="FF000000" w:sz="0" w:space="0"/>
          <w:left w:val="none" w:color="FF000000" w:sz="0" w:space="0"/>
          <w:bottom w:val="none" w:color="FF000000" w:sz="0" w:space="0"/>
          <w:right w:val="none" w:color="FF000000" w:sz="0" w:space="0"/>
          <w:between w:val="none" w:color="FF000000" w:sz="0" w:space="0"/>
          <w:bar w:val="none" w:color="FF000000" w:sz="0" w:space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1A7AE826" w:rsidP="1A7AE826" w:rsidRDefault="1A7AE826" w14:paraId="3FFB4830" w14:textId="097A8442">
      <w:pPr>
        <w:pStyle w:val="Formatolibre"/>
        <w:pBdr>
          <w:top w:val="none" w:color="FF000000" w:sz="0" w:space="0"/>
          <w:left w:val="none" w:color="FF000000" w:sz="0" w:space="0"/>
          <w:bottom w:val="none" w:color="FF000000" w:sz="0" w:space="0"/>
          <w:right w:val="none" w:color="FF000000" w:sz="0" w:space="0"/>
          <w:between w:val="none" w:color="FF000000" w:sz="0" w:space="0"/>
          <w:bar w:val="none" w:color="FF000000" w:sz="0" w:space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1A7AE826" w:rsidP="1A7AE826" w:rsidRDefault="1A7AE826" w14:paraId="45004767" w14:textId="0E1820C2">
      <w:pPr>
        <w:pStyle w:val="Formatolibre"/>
        <w:pBdr>
          <w:top w:val="none" w:color="FF000000" w:sz="0" w:space="0"/>
          <w:left w:val="none" w:color="FF000000" w:sz="0" w:space="0"/>
          <w:bottom w:val="none" w:color="FF000000" w:sz="0" w:space="0"/>
          <w:right w:val="none" w:color="FF000000" w:sz="0" w:space="0"/>
          <w:between w:val="none" w:color="FF000000" w:sz="0" w:space="0"/>
          <w:bar w:val="none" w:color="FF000000" w:sz="0" w:space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1A7AE826" w:rsidP="1A7AE826" w:rsidRDefault="1A7AE826" w14:paraId="3F6DED70" w14:textId="79FFB66F">
      <w:pPr>
        <w:pStyle w:val="Formatolibre"/>
        <w:pBdr>
          <w:top w:val="none" w:color="FF000000" w:sz="0" w:space="0"/>
          <w:left w:val="none" w:color="FF000000" w:sz="0" w:space="0"/>
          <w:bottom w:val="none" w:color="FF000000" w:sz="0" w:space="0"/>
          <w:right w:val="none" w:color="FF000000" w:sz="0" w:space="0"/>
          <w:between w:val="none" w:color="FF000000" w:sz="0" w:space="0"/>
          <w:bar w:val="none" w:color="FF000000" w:sz="0" w:space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1A7AE826" w:rsidP="1A7AE826" w:rsidRDefault="1A7AE826" w14:paraId="54DC43D0" w14:textId="37F86318">
      <w:pPr>
        <w:pStyle w:val="Formatolibre"/>
        <w:pBdr>
          <w:top w:val="none" w:color="FF000000" w:sz="0" w:space="0"/>
          <w:left w:val="none" w:color="FF000000" w:sz="0" w:space="0"/>
          <w:bottom w:val="none" w:color="FF000000" w:sz="0" w:space="0"/>
          <w:right w:val="none" w:color="FF000000" w:sz="0" w:space="0"/>
          <w:between w:val="none" w:color="FF000000" w:sz="0" w:space="0"/>
          <w:bar w:val="none" w:color="FF000000" w:sz="0" w:space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1A7AE826" w:rsidP="1A7AE826" w:rsidRDefault="1A7AE826" w14:paraId="30170D5F" w14:textId="2C380EE7">
      <w:pPr>
        <w:pStyle w:val="Formatolibre"/>
        <w:pBdr>
          <w:top w:val="none" w:color="FF000000" w:sz="0" w:space="0"/>
          <w:left w:val="none" w:color="FF000000" w:sz="0" w:space="0"/>
          <w:bottom w:val="none" w:color="FF000000" w:sz="0" w:space="0"/>
          <w:right w:val="none" w:color="FF000000" w:sz="0" w:space="0"/>
          <w:between w:val="none" w:color="FF000000" w:sz="0" w:space="0"/>
          <w:bar w:val="none" w:color="FF000000" w:sz="0" w:space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1A7AE826" w:rsidP="1A7AE826" w:rsidRDefault="1A7AE826" w14:paraId="422C8804" w14:textId="3DEC9B29">
      <w:pPr>
        <w:pStyle w:val="Formatolibre"/>
        <w:pBdr>
          <w:top w:val="none" w:color="FF000000" w:sz="0" w:space="0"/>
          <w:left w:val="none" w:color="FF000000" w:sz="0" w:space="0"/>
          <w:bottom w:val="none" w:color="FF000000" w:sz="0" w:space="0"/>
          <w:right w:val="none" w:color="FF000000" w:sz="0" w:space="0"/>
          <w:between w:val="none" w:color="FF000000" w:sz="0" w:space="0"/>
          <w:bar w:val="none" w:color="FF000000" w:sz="0" w:space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1A7AE826" w:rsidP="1A7AE826" w:rsidRDefault="1A7AE826" w14:paraId="2BE2C8C6" w14:textId="1AE365C3">
      <w:pPr>
        <w:pStyle w:val="Formatolibre"/>
        <w:pBdr>
          <w:top w:val="none" w:color="FF000000" w:sz="0" w:space="0"/>
          <w:left w:val="none" w:color="FF000000" w:sz="0" w:space="0"/>
          <w:bottom w:val="none" w:color="FF000000" w:sz="0" w:space="0"/>
          <w:right w:val="none" w:color="FF000000" w:sz="0" w:space="0"/>
          <w:between w:val="none" w:color="FF000000" w:sz="0" w:space="0"/>
          <w:bar w:val="none" w:color="FF000000" w:sz="0" w:space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="1A7AE826" w:rsidP="1A7AE826" w:rsidRDefault="1A7AE826" w14:paraId="7A8A66EA" w14:textId="4863A62C">
      <w:pPr>
        <w:pStyle w:val="Formatolibre"/>
        <w:pBdr>
          <w:top w:val="none" w:color="FF000000" w:sz="0" w:space="0"/>
          <w:left w:val="none" w:color="FF000000" w:sz="0" w:space="0"/>
          <w:bottom w:val="none" w:color="FF000000" w:sz="0" w:space="0"/>
          <w:right w:val="none" w:color="FF000000" w:sz="0" w:space="0"/>
          <w:between w:val="none" w:color="FF000000" w:sz="0" w:space="0"/>
          <w:bar w:val="none" w:color="FF000000" w:sz="0" w:space="0"/>
        </w:pBdr>
        <w:ind w:right="522"/>
        <w:rPr>
          <w:rFonts w:ascii="Calibri" w:hAnsi="Calibri" w:eastAsia="Calibri" w:cs="Calibri"/>
          <w:sz w:val="22"/>
          <w:szCs w:val="22"/>
          <w:lang w:val="ca-ES"/>
        </w:rPr>
      </w:pPr>
    </w:p>
    <w:p w:rsidRPr="00B40530" w:rsidR="00601C06" w:rsidP="3E0D983F" w:rsidRDefault="00601C06" w14:paraId="7B85C175" w14:textId="124F6246"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  <w:spacing w:after="160" w:line="259" w:lineRule="auto"/>
        <w:ind w:right="522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</w:pPr>
      <w:r w:rsidRPr="3E0D983F" w:rsidR="56B4CC2D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 xml:space="preserve">DOCUMENTACIÓ ANNEXADA </w:t>
      </w:r>
    </w:p>
    <w:p w:rsidRPr="00B40530" w:rsidR="00601C06" w:rsidP="3E0D983F" w:rsidRDefault="00601C06" w14:paraId="1D016EB7" w14:textId="5C23118F">
      <w:pPr>
        <w:pStyle w:val="Pargrafdellista"/>
        <w:numPr>
          <w:ilvl w:val="0"/>
          <w:numId w:val="17"/>
        </w:num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  <w:spacing w:after="160" w:line="259" w:lineRule="auto"/>
        <w:ind w:right="522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</w:pPr>
      <w:r w:rsidRPr="3E0D983F" w:rsidR="56B4CC2D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>_________________________________________________________________</w:t>
      </w:r>
    </w:p>
    <w:p w:rsidRPr="00B40530" w:rsidR="00601C06" w:rsidP="3E0D983F" w:rsidRDefault="00601C06" w14:paraId="028002C9" w14:textId="052F19A2">
      <w:pPr>
        <w:pStyle w:val="Pargrafdellista"/>
        <w:numPr>
          <w:ilvl w:val="0"/>
          <w:numId w:val="17"/>
        </w:num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  <w:spacing w:after="160" w:line="259" w:lineRule="auto"/>
        <w:ind w:right="522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</w:pPr>
      <w:r w:rsidRPr="3E0D983F" w:rsidR="56B4CC2D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>_________________________________________________________________</w:t>
      </w:r>
    </w:p>
    <w:p w:rsidRPr="00B40530" w:rsidR="00601C06" w:rsidP="3E0D983F" w:rsidRDefault="00601C06" w14:paraId="3970E80B" w14:textId="001F250A">
      <w:pPr>
        <w:pStyle w:val="Pargrafdellista"/>
        <w:numPr>
          <w:ilvl w:val="0"/>
          <w:numId w:val="17"/>
        </w:num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  <w:spacing w:after="160" w:line="259" w:lineRule="auto"/>
        <w:ind w:right="522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</w:pPr>
      <w:r w:rsidRPr="3E0D983F" w:rsidR="56B4CC2D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>_________________________________________________________________</w:t>
      </w:r>
    </w:p>
    <w:p w:rsidRPr="00B40530" w:rsidR="00601C06" w:rsidP="3E0D983F" w:rsidRDefault="00601C06" w14:paraId="127B6FA3" w14:textId="56C5942B">
      <w:pPr>
        <w:pStyle w:val="Pargrafdellista"/>
        <w:numPr>
          <w:ilvl w:val="0"/>
          <w:numId w:val="17"/>
        </w:num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  <w:spacing w:after="160" w:line="259" w:lineRule="auto"/>
        <w:ind w:right="522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</w:pPr>
      <w:r w:rsidRPr="3E0D983F" w:rsidR="56B4CC2D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>_________________________________________________________________</w:t>
      </w:r>
    </w:p>
    <w:p w:rsidRPr="00B40530" w:rsidR="00601C06" w:rsidP="3E0D983F" w:rsidRDefault="00601C06" w14:paraId="24171097" w14:textId="1DC9FA2A">
      <w:pPr>
        <w:pStyle w:val="Pargrafdellista"/>
        <w:numPr>
          <w:ilvl w:val="0"/>
          <w:numId w:val="17"/>
        </w:num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  <w:spacing w:after="160" w:line="259" w:lineRule="auto"/>
        <w:ind w:right="522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</w:pPr>
      <w:r w:rsidRPr="3E0D983F" w:rsidR="56B4CC2D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>_________________________________________________________________</w:t>
      </w:r>
    </w:p>
    <w:p w:rsidRPr="00B40530" w:rsidR="00601C06" w:rsidP="3E0D983F" w:rsidRDefault="00601C06" w14:paraId="352A0305" w14:textId="0EF3F528">
      <w:pPr>
        <w:pStyle w:val="Pargrafdellista"/>
        <w:numPr>
          <w:ilvl w:val="0"/>
          <w:numId w:val="17"/>
        </w:num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  <w:spacing w:after="160" w:line="259" w:lineRule="auto"/>
        <w:ind w:right="522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</w:pPr>
      <w:r w:rsidRPr="3E0D983F" w:rsidR="56B4CC2D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ca-ES"/>
        </w:rPr>
        <w:t>_________________________________________________________________</w:t>
      </w:r>
    </w:p>
    <w:p w:rsidRPr="008C1C29" w:rsidR="00C861BB" w:rsidP="00C861BB" w:rsidRDefault="00C861BB" w14:paraId="59CAC732" w14:textId="7570CA63">
      <w:pPr>
        <w:pStyle w:val="Formatolibre"/>
        <w:tabs>
          <w:tab w:val="left" w:pos="7938"/>
        </w:tabs>
        <w:ind w:right="522"/>
        <w:jc w:val="both"/>
        <w:rPr>
          <w:rFonts w:ascii="Calibri" w:hAnsi="Calibri" w:eastAsia="Times New Roman" w:cs="Times New Roman"/>
          <w:b/>
          <w:bCs/>
          <w:sz w:val="22"/>
          <w:szCs w:val="22"/>
          <w:lang w:val="ca-ES"/>
        </w:rPr>
      </w:pPr>
      <w:r>
        <w:rPr>
          <w:rFonts w:ascii="Calibri" w:hAnsi="Calibri" w:eastAsia="Times New Roman" w:cs="Times New Roman"/>
          <w:b/>
          <w:bCs/>
          <w:sz w:val="22"/>
          <w:szCs w:val="22"/>
          <w:lang w:val="ca-ES"/>
        </w:rPr>
        <w:t>Les persones</w:t>
      </w:r>
      <w:r w:rsidRPr="008C1C29">
        <w:rPr>
          <w:rFonts w:ascii="Calibri" w:hAnsi="Calibri" w:eastAsia="Times New Roman" w:cs="Times New Roman"/>
          <w:b/>
          <w:bCs/>
          <w:sz w:val="22"/>
          <w:szCs w:val="22"/>
          <w:lang w:val="ca-ES"/>
        </w:rPr>
        <w:t xml:space="preserve"> sol·licitants declaren conèixer i acceptar les bases d’aquest convocatòria</w:t>
      </w:r>
      <w:r>
        <w:rPr>
          <w:rFonts w:ascii="Calibri" w:hAnsi="Calibri" w:eastAsia="Times New Roman" w:cs="Times New Roman"/>
          <w:b/>
          <w:bCs/>
          <w:sz w:val="22"/>
          <w:szCs w:val="22"/>
          <w:lang w:val="ca-ES"/>
        </w:rPr>
        <w:t xml:space="preserve"> </w:t>
      </w:r>
      <w:r w:rsidRPr="008C1C29">
        <w:rPr>
          <w:rFonts w:ascii="Calibri" w:hAnsi="Calibri" w:eastAsia="Times New Roman" w:cs="Times New Roman"/>
          <w:b/>
          <w:bCs/>
          <w:sz w:val="22"/>
          <w:szCs w:val="22"/>
          <w:lang w:val="ca-ES"/>
        </w:rPr>
        <w:t xml:space="preserve">interna </w:t>
      </w:r>
      <w:r>
        <w:rPr>
          <w:rFonts w:ascii="Calibri" w:hAnsi="Calibri" w:eastAsia="Times New Roman" w:cs="Times New Roman"/>
          <w:b/>
          <w:bCs/>
          <w:sz w:val="22"/>
          <w:szCs w:val="22"/>
          <w:lang w:val="ca-ES"/>
        </w:rPr>
        <w:t xml:space="preserve">del Departament de Psiquiatria i Medicina Legal </w:t>
      </w:r>
      <w:r w:rsidRPr="008C1C29">
        <w:rPr>
          <w:rFonts w:ascii="Calibri" w:hAnsi="Calibri" w:eastAsia="Times New Roman" w:cs="Times New Roman"/>
          <w:b/>
          <w:bCs/>
          <w:sz w:val="22"/>
          <w:szCs w:val="22"/>
          <w:lang w:val="ca-ES"/>
        </w:rPr>
        <w:t xml:space="preserve"> de la UAB</w:t>
      </w:r>
    </w:p>
    <w:p w:rsidRPr="00934C51" w:rsidR="00C861BB" w:rsidP="00C861BB" w:rsidRDefault="00C861BB" w14:paraId="5348A40D" w14:textId="77777777">
      <w:pPr>
        <w:pStyle w:val="Formatolibre"/>
        <w:ind w:right="522"/>
        <w:rPr>
          <w:rFonts w:ascii="Times New Roman" w:hAnsi="Times New Roman" w:eastAsia="Times New Roman" w:cs="Times New Roman"/>
          <w:sz w:val="22"/>
          <w:szCs w:val="22"/>
          <w:lang w:val="ca-ES"/>
        </w:rPr>
      </w:pPr>
    </w:p>
    <w:p w:rsidR="1A7AE826" w:rsidP="1A7AE826" w:rsidRDefault="1A7AE826" w14:paraId="5D2E68BD" w14:textId="2D3175F5">
      <w:pPr>
        <w:pStyle w:val="Formatolibre"/>
        <w:ind w:right="522"/>
        <w:rPr>
          <w:rFonts w:ascii="Calibri" w:hAnsi="Calibri"/>
          <w:sz w:val="22"/>
          <w:szCs w:val="22"/>
          <w:lang w:val="ca-ES"/>
        </w:rPr>
      </w:pPr>
    </w:p>
    <w:p w:rsidRPr="00934C51" w:rsidR="00C861BB" w:rsidP="00C861BB" w:rsidRDefault="00C861BB" w14:paraId="24CA6D3A" w14:textId="26C3699C">
      <w:pPr>
        <w:pStyle w:val="Formatolibre"/>
        <w:ind w:right="522"/>
        <w:rPr>
          <w:rStyle w:val="Ninguno"/>
          <w:rFonts w:ascii="Times New Roman" w:hAnsi="Times New Roman" w:eastAsia="Times New Roman" w:cs="Times New Roman"/>
          <w:sz w:val="22"/>
          <w:szCs w:val="22"/>
          <w:lang w:val="ca-ES"/>
        </w:rPr>
      </w:pPr>
      <w:r w:rsidRPr="1A7AE826" w:rsidR="00C861BB">
        <w:rPr>
          <w:rFonts w:ascii="Calibri" w:hAnsi="Calibri"/>
          <w:sz w:val="22"/>
          <w:szCs w:val="22"/>
          <w:lang w:val="ca-ES"/>
        </w:rPr>
        <w:t>El</w:t>
      </w:r>
      <w:r w:rsidRPr="1A7AE826" w:rsidR="00C861BB">
        <w:rPr>
          <w:rFonts w:ascii="Calibri" w:hAnsi="Calibri"/>
          <w:sz w:val="22"/>
          <w:szCs w:val="22"/>
          <w:lang w:val="ca-ES"/>
        </w:rPr>
        <w:t xml:space="preserve">/la </w:t>
      </w:r>
      <w:r w:rsidRPr="1A7AE826" w:rsidR="00C861BB">
        <w:rPr>
          <w:rFonts w:ascii="Calibri" w:hAnsi="Calibri"/>
          <w:sz w:val="22"/>
          <w:szCs w:val="22"/>
          <w:lang w:val="ca-ES"/>
        </w:rPr>
        <w:t>director</w:t>
      </w:r>
      <w:r w:rsidRPr="1A7AE826" w:rsidR="00C861BB">
        <w:rPr>
          <w:rFonts w:ascii="Calibri" w:hAnsi="Calibri"/>
          <w:sz w:val="22"/>
          <w:szCs w:val="22"/>
          <w:lang w:val="ca-ES"/>
        </w:rPr>
        <w:t>/a</w:t>
      </w:r>
      <w:r w:rsidRPr="1A7AE826" w:rsidR="00C861BB">
        <w:rPr>
          <w:rFonts w:ascii="Calibri" w:hAnsi="Calibri"/>
          <w:sz w:val="22"/>
          <w:szCs w:val="22"/>
          <w:lang w:val="ca-ES"/>
        </w:rPr>
        <w:t xml:space="preserve"> de tesis  </w:t>
      </w:r>
      <w:r>
        <w:tab/>
      </w:r>
      <w:r>
        <w:tab/>
      </w:r>
      <w:r>
        <w:tab/>
      </w:r>
      <w:r>
        <w:tab/>
      </w:r>
      <w:r w:rsidRPr="1A7AE826" w:rsidR="00C861BB">
        <w:rPr>
          <w:rFonts w:ascii="Calibri" w:hAnsi="Calibri"/>
          <w:sz w:val="22"/>
          <w:szCs w:val="22"/>
          <w:lang w:val="ca-ES"/>
        </w:rPr>
        <w:t>L’estudiant</w:t>
      </w:r>
      <w:r>
        <w:tab/>
      </w:r>
      <w:r>
        <w:tab/>
      </w:r>
    </w:p>
    <w:p w:rsidRPr="00934C51" w:rsidR="00C861BB" w:rsidP="00C861BB" w:rsidRDefault="00C861BB" w14:paraId="04CD1022" w14:textId="77777777">
      <w:pPr>
        <w:pStyle w:val="Formatolibre"/>
        <w:ind w:right="522"/>
        <w:rPr>
          <w:rFonts w:ascii="Times New Roman" w:hAnsi="Times New Roman" w:eastAsia="Times New Roman" w:cs="Times New Roman"/>
          <w:sz w:val="22"/>
          <w:szCs w:val="22"/>
          <w:lang w:val="ca-ES"/>
        </w:rPr>
      </w:pPr>
    </w:p>
    <w:p w:rsidRPr="00934C51" w:rsidR="00C861BB" w:rsidP="00C861BB" w:rsidRDefault="00C861BB" w14:paraId="49F09575" w14:textId="77777777">
      <w:pPr>
        <w:pStyle w:val="Formatolibre"/>
        <w:ind w:right="522"/>
        <w:rPr>
          <w:rFonts w:ascii="Times New Roman" w:hAnsi="Times New Roman" w:eastAsia="Times New Roman" w:cs="Times New Roman"/>
          <w:sz w:val="22"/>
          <w:szCs w:val="22"/>
          <w:lang w:val="ca-ES"/>
        </w:rPr>
      </w:pPr>
    </w:p>
    <w:p w:rsidRPr="00934C51" w:rsidR="00C861BB" w:rsidP="00C861BB" w:rsidRDefault="00C861BB" w14:paraId="2DA290AE" w14:textId="77777777">
      <w:pPr>
        <w:pStyle w:val="Formatolibre"/>
        <w:ind w:right="522"/>
        <w:rPr>
          <w:rFonts w:ascii="Times New Roman" w:hAnsi="Times New Roman" w:eastAsia="Times New Roman" w:cs="Times New Roman"/>
          <w:sz w:val="22"/>
          <w:szCs w:val="22"/>
          <w:lang w:val="ca-ES"/>
        </w:rPr>
      </w:pPr>
    </w:p>
    <w:p w:rsidRPr="00934C51" w:rsidR="00C861BB" w:rsidP="00C861BB" w:rsidRDefault="00C861BB" w14:paraId="5095419F" w14:textId="77777777" w14:noSpellErr="1">
      <w:pPr>
        <w:pStyle w:val="Formatolibre"/>
        <w:ind w:right="522"/>
        <w:rPr>
          <w:rFonts w:ascii="Times New Roman" w:hAnsi="Times New Roman" w:eastAsia="Times New Roman" w:cs="Times New Roman"/>
          <w:sz w:val="22"/>
          <w:szCs w:val="22"/>
          <w:lang w:val="ca-ES"/>
        </w:rPr>
      </w:pPr>
    </w:p>
    <w:p w:rsidR="1A7AE826" w:rsidP="1A7AE826" w:rsidRDefault="1A7AE826" w14:paraId="52A2C12A" w14:textId="7C248ED4">
      <w:pPr>
        <w:pStyle w:val="Formatolibre"/>
        <w:ind w:right="522"/>
        <w:rPr>
          <w:rFonts w:ascii="Times New Roman" w:hAnsi="Times New Roman" w:eastAsia="Times New Roman" w:cs="Times New Roman"/>
          <w:sz w:val="22"/>
          <w:szCs w:val="22"/>
          <w:lang w:val="ca-ES"/>
        </w:rPr>
      </w:pPr>
    </w:p>
    <w:p w:rsidR="1A7AE826" w:rsidP="1A7AE826" w:rsidRDefault="1A7AE826" w14:paraId="5FDFC340" w14:textId="2F424803">
      <w:pPr>
        <w:pStyle w:val="Formatolibre"/>
        <w:ind w:right="522"/>
        <w:rPr>
          <w:rFonts w:ascii="Times New Roman" w:hAnsi="Times New Roman" w:eastAsia="Times New Roman" w:cs="Times New Roman"/>
          <w:sz w:val="22"/>
          <w:szCs w:val="22"/>
          <w:lang w:val="ca-ES"/>
        </w:rPr>
      </w:pPr>
    </w:p>
    <w:p w:rsidRPr="00934C51" w:rsidR="00C861BB" w:rsidP="00C861BB" w:rsidRDefault="00C861BB" w14:paraId="09034582" w14:textId="77777777">
      <w:pPr>
        <w:pStyle w:val="Formatolibre"/>
        <w:ind w:right="522"/>
        <w:rPr>
          <w:rFonts w:ascii="Times New Roman" w:hAnsi="Times New Roman" w:eastAsia="Times New Roman" w:cs="Times New Roman"/>
          <w:sz w:val="22"/>
          <w:szCs w:val="22"/>
          <w:lang w:val="ca-ES"/>
        </w:rPr>
      </w:pPr>
    </w:p>
    <w:p w:rsidRPr="00934C51" w:rsidR="00C861BB" w:rsidP="00C861BB" w:rsidRDefault="00C861BB" w14:paraId="37AFB139" w14:textId="7422675C">
      <w:pPr>
        <w:pStyle w:val="Formatolibre"/>
        <w:ind w:right="522"/>
        <w:rPr>
          <w:rFonts w:ascii="Times New Roman" w:hAnsi="Times New Roman" w:eastAsia="Times New Roman" w:cs="Times New Roman"/>
          <w:sz w:val="22"/>
          <w:szCs w:val="22"/>
          <w:lang w:val="ca-ES"/>
        </w:rPr>
      </w:pPr>
      <w:r>
        <w:rPr>
          <w:rFonts w:ascii="Calibri" w:hAnsi="Calibri"/>
          <w:sz w:val="22"/>
          <w:szCs w:val="22"/>
          <w:lang w:val="ca-ES"/>
        </w:rPr>
        <w:t>Signat</w:t>
      </w:r>
      <w:r w:rsidRPr="00934C51">
        <w:rPr>
          <w:rFonts w:ascii="Calibri" w:hAnsi="Calibri"/>
          <w:sz w:val="22"/>
          <w:szCs w:val="22"/>
          <w:lang w:val="ca-ES"/>
        </w:rPr>
        <w:t>:………………………</w:t>
      </w:r>
      <w:r w:rsidRPr="00934C51">
        <w:rPr>
          <w:rStyle w:val="Ninguno"/>
          <w:rFonts w:ascii="Times New Roman" w:hAnsi="Times New Roman" w:eastAsia="Times New Roman" w:cs="Times New Roman"/>
          <w:sz w:val="22"/>
          <w:szCs w:val="22"/>
          <w:lang w:val="ca-ES"/>
        </w:rPr>
        <w:tab/>
      </w:r>
      <w:r w:rsidRPr="00934C51">
        <w:rPr>
          <w:rStyle w:val="Ninguno"/>
          <w:rFonts w:ascii="Times New Roman" w:hAnsi="Times New Roman" w:eastAsia="Times New Roman" w:cs="Times New Roman"/>
          <w:sz w:val="22"/>
          <w:szCs w:val="22"/>
          <w:lang w:val="ca-ES"/>
        </w:rPr>
        <w:tab/>
      </w:r>
      <w:r w:rsidRPr="00934C51">
        <w:rPr>
          <w:rStyle w:val="Ninguno"/>
          <w:rFonts w:ascii="Times New Roman" w:hAnsi="Times New Roman" w:eastAsia="Times New Roman" w:cs="Times New Roman"/>
          <w:sz w:val="22"/>
          <w:szCs w:val="22"/>
          <w:lang w:val="ca-ES"/>
        </w:rPr>
        <w:tab/>
      </w:r>
      <w:r w:rsidRPr="00934C51">
        <w:rPr>
          <w:rStyle w:val="Ninguno"/>
          <w:rFonts w:ascii="Times New Roman" w:hAnsi="Times New Roman" w:eastAsia="Times New Roman" w:cs="Times New Roman"/>
          <w:sz w:val="22"/>
          <w:szCs w:val="22"/>
          <w:lang w:val="ca-ES"/>
        </w:rPr>
        <w:tab/>
      </w:r>
      <w:r w:rsidRPr="00934C51">
        <w:rPr>
          <w:rStyle w:val="Ninguno"/>
          <w:rFonts w:ascii="Times New Roman" w:hAnsi="Times New Roman" w:eastAsia="Times New Roman" w:cs="Times New Roman"/>
          <w:sz w:val="22"/>
          <w:szCs w:val="22"/>
          <w:lang w:val="ca-ES"/>
        </w:rPr>
        <w:tab/>
      </w:r>
      <w:r w:rsidRPr="00934C51">
        <w:rPr>
          <w:rFonts w:ascii="Calibri" w:hAnsi="Calibri"/>
          <w:sz w:val="22"/>
          <w:szCs w:val="22"/>
          <w:lang w:val="ca-ES"/>
        </w:rPr>
        <w:t xml:space="preserve"> </w:t>
      </w:r>
      <w:r>
        <w:rPr>
          <w:rFonts w:ascii="Calibri" w:hAnsi="Calibri"/>
          <w:sz w:val="22"/>
          <w:szCs w:val="22"/>
          <w:lang w:val="ca-ES"/>
        </w:rPr>
        <w:t>Signat</w:t>
      </w:r>
      <w:r w:rsidRPr="00934C51">
        <w:rPr>
          <w:rFonts w:ascii="Calibri" w:hAnsi="Calibri"/>
          <w:sz w:val="22"/>
          <w:szCs w:val="22"/>
          <w:lang w:val="ca-ES"/>
        </w:rPr>
        <w:t xml:space="preserve">:……………………… </w:t>
      </w:r>
      <w:r w:rsidRPr="00934C51">
        <w:rPr>
          <w:rStyle w:val="Ninguno"/>
          <w:rFonts w:ascii="Times New Roman" w:hAnsi="Times New Roman" w:eastAsia="Times New Roman" w:cs="Times New Roman"/>
          <w:sz w:val="22"/>
          <w:szCs w:val="22"/>
          <w:lang w:val="ca-ES"/>
        </w:rPr>
        <w:tab/>
      </w:r>
      <w:r w:rsidRPr="00934C51">
        <w:rPr>
          <w:rStyle w:val="Ninguno"/>
          <w:rFonts w:ascii="Times New Roman" w:hAnsi="Times New Roman" w:eastAsia="Times New Roman" w:cs="Times New Roman"/>
          <w:sz w:val="22"/>
          <w:szCs w:val="22"/>
          <w:lang w:val="ca-ES"/>
        </w:rPr>
        <w:tab/>
      </w:r>
    </w:p>
    <w:p w:rsidRPr="00934C51" w:rsidR="00C861BB" w:rsidP="00C861BB" w:rsidRDefault="00C861BB" w14:paraId="6A2EB2D1" w14:textId="77777777">
      <w:pPr>
        <w:pStyle w:val="Formatolibre"/>
        <w:ind w:right="522"/>
        <w:rPr>
          <w:rFonts w:ascii="Times New Roman" w:hAnsi="Times New Roman" w:eastAsia="Times New Roman" w:cs="Times New Roman"/>
          <w:sz w:val="22"/>
          <w:szCs w:val="22"/>
          <w:lang w:val="ca-ES"/>
        </w:rPr>
      </w:pPr>
    </w:p>
    <w:p w:rsidRPr="00934C51" w:rsidR="00C861BB" w:rsidP="00C861BB" w:rsidRDefault="00C861BB" w14:paraId="1C8EF756" w14:textId="77777777">
      <w:pPr>
        <w:pStyle w:val="Formatolibre"/>
        <w:ind w:right="522"/>
        <w:rPr>
          <w:rFonts w:ascii="Times New Roman" w:hAnsi="Times New Roman" w:eastAsia="Times New Roman" w:cs="Times New Roman"/>
          <w:sz w:val="22"/>
          <w:szCs w:val="22"/>
          <w:lang w:val="ca-ES"/>
        </w:rPr>
      </w:pPr>
    </w:p>
    <w:p w:rsidR="1A7AE826" w:rsidP="1A7AE826" w:rsidRDefault="1A7AE826" w14:paraId="703DCA62" w14:textId="5C8D8C58">
      <w:pPr>
        <w:pStyle w:val="Formatolibre"/>
        <w:ind w:right="522"/>
        <w:rPr>
          <w:rFonts w:ascii="Calibri" w:hAnsi="Calibri"/>
          <w:sz w:val="22"/>
          <w:szCs w:val="22"/>
          <w:lang w:val="ca-ES"/>
        </w:rPr>
      </w:pPr>
    </w:p>
    <w:p w:rsidRPr="007B6FE0" w:rsidR="00601C06" w:rsidP="39382E05" w:rsidRDefault="00C861BB" w14:paraId="0B4DD501" w14:textId="4A047FA2">
      <w:pPr>
        <w:pStyle w:val="Formatolibre"/>
        <w:ind w:right="522"/>
        <w:rPr>
          <w:rFonts w:ascii="Calibri" w:hAnsi="Calibri"/>
          <w:sz w:val="22"/>
          <w:szCs w:val="22"/>
          <w:lang w:val="ca-ES"/>
        </w:rPr>
      </w:pPr>
      <w:r w:rsidRPr="39382E05" w:rsidR="00C861BB">
        <w:rPr>
          <w:rFonts w:ascii="Calibri" w:hAnsi="Calibri"/>
          <w:sz w:val="22"/>
          <w:szCs w:val="22"/>
          <w:lang w:val="ca-ES"/>
        </w:rPr>
        <w:t>………………….…….de………………</w:t>
      </w:r>
      <w:r w:rsidRPr="39382E05" w:rsidR="00C861BB">
        <w:rPr>
          <w:rFonts w:ascii="Calibri" w:hAnsi="Calibri"/>
          <w:sz w:val="22"/>
          <w:szCs w:val="22"/>
          <w:lang w:val="ca-ES"/>
        </w:rPr>
        <w:t>.. de 202</w:t>
      </w:r>
      <w:r w:rsidRPr="39382E05" w:rsidR="66A5FA97">
        <w:rPr>
          <w:rFonts w:ascii="Calibri" w:hAnsi="Calibri"/>
          <w:sz w:val="22"/>
          <w:szCs w:val="22"/>
          <w:lang w:val="ca-ES"/>
        </w:rPr>
        <w:t>5</w:t>
      </w:r>
    </w:p>
    <w:sectPr w:rsidRPr="007B6FE0" w:rsidR="00601C06" w:rsidSect="004C228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orient="portrait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FB415B" w:rsidP="00D3057F" w:rsidRDefault="00FB415B" w14:paraId="570DC8F3" w14:textId="77777777">
      <w:pPr>
        <w:spacing w:after="0" w:line="240" w:lineRule="auto"/>
      </w:pPr>
      <w:r>
        <w:separator/>
      </w:r>
    </w:p>
  </w:endnote>
  <w:endnote w:type="continuationSeparator" w:id="0">
    <w:p w:rsidR="00FB415B" w:rsidP="00D3057F" w:rsidRDefault="00FB415B" w14:paraId="09529A8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D900F5" w:rsidRDefault="00D900F5" w14:paraId="602DD779" w14:textId="77777777">
    <w:pPr>
      <w:pStyle w:val="Peu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3E0D983F" w:rsidP="3E0D983F" w:rsidRDefault="3E0D983F" w14:paraId="42D89160" w14:textId="59D30AF0">
    <w:pPr>
      <w:spacing w:before="0" w:beforeAutospacing="off" w:after="0" w:afterAutospacing="off"/>
      <w:jc w:val="center"/>
      <w:rPr>
        <w:rFonts w:ascii="Calibri" w:hAnsi="Calibri" w:eastAsia="Calibri" w:cs="Calibri"/>
        <w:noProof w:val="0"/>
        <w:sz w:val="16"/>
        <w:szCs w:val="16"/>
        <w:lang w:val="ca-ES"/>
      </w:rPr>
    </w:pPr>
    <w:r w:rsidRPr="3E0D983F" w:rsidR="3E0D983F">
      <w:rPr>
        <w:rFonts w:ascii="Calibri" w:hAnsi="Calibri" w:eastAsia="Calibri" w:cs="Calibri"/>
        <w:noProof w:val="0"/>
        <w:sz w:val="16"/>
        <w:szCs w:val="16"/>
        <w:lang w:val="ca-ES"/>
      </w:rPr>
      <w:t>Facultat de Medicina Edifici M-M5/142 – Campus de la UAB – 08193 Bellaterra (Cerdanyola de Vallès) . Barcelona</w:t>
    </w:r>
  </w:p>
  <w:p w:rsidR="3E0D983F" w:rsidP="3E0D983F" w:rsidRDefault="3E0D983F" w14:paraId="6CEB2F04" w14:textId="03B966EF">
    <w:pPr>
      <w:spacing w:before="0" w:beforeAutospacing="off" w:after="160" w:afterAutospacing="off" w:line="257" w:lineRule="auto"/>
      <w:jc w:val="center"/>
      <w:rPr>
        <w:sz w:val="16"/>
        <w:szCs w:val="16"/>
      </w:rPr>
    </w:pPr>
    <w:r w:rsidRPr="3E0D983F" w:rsidR="3E0D983F">
      <w:rPr>
        <w:rFonts w:ascii="Calibri" w:hAnsi="Calibri" w:eastAsia="Calibri" w:cs="Calibri"/>
        <w:noProof w:val="0"/>
        <w:sz w:val="16"/>
        <w:szCs w:val="16"/>
        <w:lang w:val="ca-ES"/>
      </w:rPr>
      <w:t xml:space="preserve">Tel. +34 93 581 23 81 </w:t>
    </w:r>
    <w:hyperlink r:id="Ra6e690de26f24a8c">
      <w:r w:rsidRPr="3E0D983F" w:rsidR="3E0D983F">
        <w:rPr>
          <w:rStyle w:val="Enlla"/>
          <w:rFonts w:ascii="Times New Roman" w:hAnsi="Times New Roman" w:eastAsia="Times New Roman" w:cs="Times New Roman"/>
          <w:strike w:val="0"/>
          <w:dstrike w:val="0"/>
          <w:noProof w:val="0"/>
          <w:color w:val="000000" w:themeColor="text1" w:themeTint="FF" w:themeShade="FF"/>
          <w:sz w:val="16"/>
          <w:szCs w:val="16"/>
          <w:u w:val="single"/>
          <w:lang w:val="ca-ES"/>
        </w:rPr>
        <w:t>d.psiquiatria@uab.cat</w:t>
      </w:r>
    </w:hyperlink>
    <w:r w:rsidRPr="3E0D983F" w:rsidR="3E0D983F">
      <w:rPr>
        <w:rFonts w:ascii="Calibri" w:hAnsi="Calibri" w:eastAsia="Calibri" w:cs="Calibri"/>
        <w:noProof w:val="0"/>
        <w:sz w:val="16"/>
        <w:szCs w:val="16"/>
        <w:lang w:val="ca-ES"/>
      </w:rPr>
      <w:t xml:space="preserve"> · </w:t>
    </w:r>
    <w:hyperlink r:id="R89519a535ff54266">
      <w:r w:rsidRPr="3E0D983F" w:rsidR="3E0D983F">
        <w:rPr>
          <w:rStyle w:val="Enlla"/>
          <w:rFonts w:ascii="Times New Roman" w:hAnsi="Times New Roman" w:eastAsia="Times New Roman" w:cs="Times New Roman"/>
          <w:strike w:val="0"/>
          <w:dstrike w:val="0"/>
          <w:noProof w:val="0"/>
          <w:color w:val="000000" w:themeColor="text1" w:themeTint="FF" w:themeShade="FF"/>
          <w:sz w:val="16"/>
          <w:szCs w:val="16"/>
          <w:u w:val="single"/>
          <w:lang w:val="ca-ES"/>
        </w:rPr>
        <w:t>https://www.uab.cat/ca/psiquiatria</w:t>
      </w:r>
    </w:hyperlink>
    <w:r w:rsidRPr="3E0D983F" w:rsidR="3E0D983F">
      <w:rPr>
        <w:rFonts w:ascii="Calibri" w:hAnsi="Calibri" w:eastAsia="Calibri" w:cs="Calibri"/>
        <w:noProof w:val="0"/>
        <w:sz w:val="16"/>
        <w:szCs w:val="16"/>
        <w:lang w:val="ca-ES"/>
      </w:rPr>
      <w:t xml:space="preserve"> . </w:t>
    </w:r>
    <w:hyperlink r:id="Rd68ce6584de1488b">
      <w:r w:rsidRPr="3E0D983F" w:rsidR="3E0D983F">
        <w:rPr>
          <w:rStyle w:val="Enlla"/>
          <w:rFonts w:ascii="Times New Roman" w:hAnsi="Times New Roman" w:eastAsia="Times New Roman" w:cs="Times New Roman"/>
          <w:strike w:val="0"/>
          <w:dstrike w:val="0"/>
          <w:noProof w:val="0"/>
          <w:color w:val="000000" w:themeColor="text1" w:themeTint="FF" w:themeShade="FF"/>
          <w:sz w:val="16"/>
          <w:szCs w:val="16"/>
          <w:u w:val="single"/>
          <w:lang w:val="ca-ES"/>
        </w:rPr>
        <w:t>www.uab.cat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D900F5" w:rsidRDefault="00D900F5" w14:paraId="158F7E3C" w14:textId="77777777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FB415B" w:rsidP="00D3057F" w:rsidRDefault="00FB415B" w14:paraId="1027036B" w14:textId="77777777">
      <w:pPr>
        <w:spacing w:after="0" w:line="240" w:lineRule="auto"/>
      </w:pPr>
      <w:r>
        <w:separator/>
      </w:r>
    </w:p>
  </w:footnote>
  <w:footnote w:type="continuationSeparator" w:id="0">
    <w:p w:rsidR="00FB415B" w:rsidP="00D3057F" w:rsidRDefault="00FB415B" w14:paraId="7516634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D900F5" w:rsidRDefault="00D900F5" w14:paraId="5265EC43" w14:textId="77777777">
    <w:pPr>
      <w:pStyle w:val="Capaler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xmlns:a16="http://schemas.microsoft.com/office/drawing/2014/main" mc:Ignorable="w14 w15 w16se w16cid w16 w16cex w16sdtdh w16du wp14">
  <w:tbl>
    <w:tblPr>
      <w:tblStyle w:val="Taulaambquadrcula"/>
      <w:tblW w:w="0" w:type="auto"/>
      <w:tbl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insideH w:val="none" w:color="auto" w:sz="0" w:space="0"/>
        <w:insideV w:val="none" w:color="auto" w:sz="0" w:space="0"/>
      </w:tblBorders>
      <w:tblLook w:val="04A0" w:firstRow="1" w:lastRow="0" w:firstColumn="1" w:lastColumn="0" w:noHBand="0" w:noVBand="1"/>
    </w:tblPr>
    <w:tblGrid>
      <w:gridCol w:w="4247"/>
      <w:gridCol w:w="4247"/>
    </w:tblGrid>
    <w:tr w:rsidR="00F40357" w:rsidTr="1A7AE826" w14:paraId="233C1453" w14:textId="77777777">
      <w:tc>
        <w:tcPr>
          <w:tcW w:w="4247" w:type="dxa"/>
          <w:tcMar/>
          <w:vAlign w:val="center"/>
        </w:tcPr>
        <w:p w:rsidR="00887E87" w:rsidP="00F40357" w:rsidRDefault="00887E87" w14:paraId="0F093F35" w14:textId="44949F37">
          <w:pPr>
            <w:pStyle w:val="Capalera"/>
          </w:pPr>
          <w:r w:rsidR="1A7AE826">
            <w:drawing>
              <wp:inline wp14:editId="438F6897" wp14:anchorId="3E926790">
                <wp:extent cx="1409524" cy="533333"/>
                <wp:effectExtent l="0" t="0" r="0" b="0"/>
                <wp:docPr id="36775715" name="" title=""/>
                <wp:cNvGraphicFramePr>
                  <a:graphicFrameLocks noChangeAspect="1"/>
                </wp:cNvGraphicFramePr>
                <a:graphic>
                  <a:graphicData uri="http://schemas.openxmlformats.org/drawingml/2006/picture">
                    <pic:pic>
                      <pic:nvPicPr>
                        <pic:cNvPr id="0" name=""/>
                        <pic:cNvPicPr/>
                      </pic:nvPicPr>
                      <pic:blipFill>
                        <a:blip r:embed="Raa14a452bda0473c">
                          <a:extLst>
                            <a:ext xmlns:a="http://schemas.openxmlformats.org/drawingml/2006/main" uri="{28A0092B-C50C-407E-A947-70E740481C1C}">
                              <a14:useLocalDpi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09524" cy="53333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247" w:type="dxa"/>
          <w:tcMar/>
          <w:vAlign w:val="center"/>
        </w:tcPr>
        <w:p w:rsidR="00887E87" w:rsidP="00F40357" w:rsidRDefault="00F40357" w14:paraId="70CA7D76" w14:noSpellErr="1" w14:textId="7EEEDA75">
          <w:pPr>
            <w:pStyle w:val="Capalera"/>
            <w:jc w:val="right"/>
          </w:pPr>
          <w:r w:rsidR="1A7AE826">
            <w:drawing>
              <wp:inline wp14:editId="6A64AA45" wp14:anchorId="71347F61">
                <wp:extent cx="1616660" cy="556959"/>
                <wp:effectExtent l="0" t="0" r="3175" b="0"/>
                <wp:docPr id="1761739102" name="Imagen 2" descr="Texto&#10;&#10;Descripción generada automáticamente" title=""/>
                <wp:cNvGraphicFramePr>
                  <a:graphicFrameLocks noChangeAspect="1"/>
                </wp:cNvGraphicFramePr>
                <a:graphic>
                  <a:graphicData uri="http://schemas.openxmlformats.org/drawingml/2006/picture">
                    <pic:pic>
                      <pic:nvPicPr>
                        <pic:cNvPr id="0" name="Imagen 2"/>
                        <pic:cNvPicPr/>
                      </pic:nvPicPr>
                      <pic:blipFill>
                        <a:blip r:embed="Rdc1501cb502c424a">
                          <a:extLst xmlns:a="http://schemas.openxmlformats.org/drawingml/2006/main">
                            <a:ext uri="{FF2B5EF4-FFF2-40B4-BE49-F238E27FC236}">
                              <a16:creationId xmlns:a16="http://schemas.microsoft.com/office/drawing/2014/main" id="{7D2C61A1-9B82-447C-8A2D-84B3035BBB71}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xmlns:pic="http://schemas.openxmlformats.org/drawingml/2006/picture">
                        <a:xfrm xmlns:a="http://schemas.openxmlformats.org/drawingml/2006/main" rot="0" flipH="0" flipV="0">
                          <a:off x="0" y="0"/>
                          <a:ext cx="1616660" cy="556959"/>
                        </a:xfrm>
                        <a:prstGeom xmlns:a="http://schemas.openxmlformats.org/drawingml/2006/main"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:rsidR="00D3057F" w:rsidRDefault="00D3057F" w14:paraId="5B557359" w14:textId="3D3F5C4C">
    <w:pPr>
      <w:pStyle w:val="Capalera"/>
    </w:pPr>
  </w:p>
  <w:p w:rsidR="00D3057F" w:rsidRDefault="00D3057F" w14:paraId="6556FC89" w14:textId="69D4C29F">
    <w:pPr>
      <w:pStyle w:val="Capaler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D900F5" w:rsidRDefault="00D900F5" w14:paraId="55362CF5" w14:textId="77777777">
    <w:pPr>
      <w:pStyle w:val="Capaler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xmlns:w="http://schemas.openxmlformats.org/wordprocessingml/2006/main" w:abstractNumId="21">
    <w:nsid w:val="5028ef3e"/>
    <w:multiLevelType xmlns:w="http://schemas.openxmlformats.org/wordprocessingml/2006/main" w:val="hybridMultilevel"/>
    <w:lvl xmlns:w="http://schemas.openxmlformats.org/wordprocessingml/2006/main" w:ilvl="0">
      <w:start w:val="6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0">
    <w:nsid w:val="5710b19d"/>
    <w:multiLevelType xmlns:w="http://schemas.openxmlformats.org/wordprocessingml/2006/main" w:val="hybridMultilevel"/>
    <w:lvl xmlns:w="http://schemas.openxmlformats.org/wordprocessingml/2006/main" w:ilvl="0">
      <w:start w:val="5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9">
    <w:nsid w:val="7a3d2f4d"/>
    <w:multiLevelType xmlns:w="http://schemas.openxmlformats.org/wordprocessingml/2006/main" w:val="hybridMultilevel"/>
    <w:lvl xmlns:w="http://schemas.openxmlformats.org/wordprocessingml/2006/main" w:ilvl="0">
      <w:start w:val="4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8">
    <w:nsid w:val="47f00ca4"/>
    <w:multiLevelType xmlns:w="http://schemas.openxmlformats.org/wordprocessingml/2006/main" w:val="hybridMultilevel"/>
    <w:lvl xmlns:w="http://schemas.openxmlformats.org/wordprocessingml/2006/main" w:ilvl="0">
      <w:start w:val="3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">
    <w:nsid w:val="6cf1b04c"/>
    <w:multiLevelType xmlns:w="http://schemas.openxmlformats.org/wordprocessingml/2006/main" w:val="hybridMultilevel"/>
    <w:lvl xmlns:w="http://schemas.openxmlformats.org/wordprocessingml/2006/main" w:ilvl="0">
      <w:start w:val="2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6">
    <w:nsid w:val="215b085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D2617B30"/>
    <w:multiLevelType w:val="hybridMultilevel"/>
    <w:tmpl w:val="85A89B64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F5711C57"/>
    <w:multiLevelType w:val="hybridMultilevel"/>
    <w:tmpl w:val="6D02A540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F6893E39"/>
    <w:multiLevelType w:val="hybridMultilevel"/>
    <w:tmpl w:val="7759D34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113669E"/>
    <w:multiLevelType w:val="hybridMultilevel"/>
    <w:tmpl w:val="20AA6DA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7C5AAF"/>
    <w:multiLevelType w:val="hybridMultilevel"/>
    <w:tmpl w:val="188C4ED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05DE34E9"/>
    <w:multiLevelType w:val="hybridMultilevel"/>
    <w:tmpl w:val="ADAAEB9A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07496622"/>
    <w:multiLevelType w:val="hybridMultilevel"/>
    <w:tmpl w:val="25F1F8E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09676A47"/>
    <w:multiLevelType w:val="hybridMultilevel"/>
    <w:tmpl w:val="F25A1F06"/>
    <w:lvl w:ilvl="0" w:tplc="0403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0BDFAD11"/>
    <w:multiLevelType w:val="hybridMultilevel"/>
    <w:tmpl w:val="0A3DC85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102AB86B"/>
    <w:multiLevelType w:val="hybridMultilevel"/>
    <w:tmpl w:val="E463020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15A16D62"/>
    <w:multiLevelType w:val="hybridMultilevel"/>
    <w:tmpl w:val="481021DA"/>
    <w:lvl w:ilvl="0" w:tplc="0C0A000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BFED1AF"/>
    <w:multiLevelType w:val="hybridMultilevel"/>
    <w:tmpl w:val="37A7EAA6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C761305"/>
    <w:multiLevelType w:val="hybridMultilevel"/>
    <w:tmpl w:val="048CE4B4"/>
    <w:lvl w:ilvl="0" w:tplc="69E612BC">
      <w:start w:val="3"/>
      <w:numFmt w:val="decimal"/>
      <w:lvlText w:val="%1."/>
      <w:lvlJc w:val="left"/>
      <w:pPr>
        <w:ind w:left="720" w:hanging="360"/>
      </w:pPr>
      <w:rPr>
        <w:rFonts w:hint="default" w:eastAsia="Arial Unicode MS" w:cs="Arial Unicode MS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33705C4"/>
    <w:multiLevelType w:val="hybridMultilevel"/>
    <w:tmpl w:val="24C384C9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55FE16C1"/>
    <w:multiLevelType w:val="hybridMultilevel"/>
    <w:tmpl w:val="949BF2D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5E7F6FD3"/>
    <w:multiLevelType w:val="hybridMultilevel"/>
    <w:tmpl w:val="951AB06C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" w16cid:durableId="1382747605">
    <w:abstractNumId w:val="11"/>
  </w:num>
  <w:num w:numId="2" w16cid:durableId="2095977894">
    <w:abstractNumId w:val="1"/>
  </w:num>
  <w:num w:numId="3" w16cid:durableId="1177690050">
    <w:abstractNumId w:val="14"/>
  </w:num>
  <w:num w:numId="4" w16cid:durableId="1849248748">
    <w:abstractNumId w:val="8"/>
  </w:num>
  <w:num w:numId="5" w16cid:durableId="123547060">
    <w:abstractNumId w:val="6"/>
  </w:num>
  <w:num w:numId="6" w16cid:durableId="827017769">
    <w:abstractNumId w:val="5"/>
  </w:num>
  <w:num w:numId="7" w16cid:durableId="262762055">
    <w:abstractNumId w:val="13"/>
  </w:num>
  <w:num w:numId="8" w16cid:durableId="142310480">
    <w:abstractNumId w:val="4"/>
  </w:num>
  <w:num w:numId="9" w16cid:durableId="73432351">
    <w:abstractNumId w:val="9"/>
  </w:num>
  <w:num w:numId="10" w16cid:durableId="423840621">
    <w:abstractNumId w:val="0"/>
  </w:num>
  <w:num w:numId="11" w16cid:durableId="2098600880">
    <w:abstractNumId w:val="2"/>
  </w:num>
  <w:num w:numId="12" w16cid:durableId="1311053677">
    <w:abstractNumId w:val="7"/>
  </w:num>
  <w:num w:numId="13" w16cid:durableId="1744059903">
    <w:abstractNumId w:val="10"/>
  </w:num>
  <w:num w:numId="14" w16cid:durableId="1021325137">
    <w:abstractNumId w:val="3"/>
  </w:num>
  <w:num w:numId="15" w16cid:durableId="228614019">
    <w:abstractNumId w:val="15"/>
  </w:num>
  <w:num w:numId="16" w16cid:durableId="135072220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trackRevisions w:val="false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3855"/>
    <w:rsid w:val="0001675A"/>
    <w:rsid w:val="00020589"/>
    <w:rsid w:val="00073698"/>
    <w:rsid w:val="000B6505"/>
    <w:rsid w:val="000D0C19"/>
    <w:rsid w:val="000F2D08"/>
    <w:rsid w:val="00102A47"/>
    <w:rsid w:val="001165EE"/>
    <w:rsid w:val="00117D25"/>
    <w:rsid w:val="0012031A"/>
    <w:rsid w:val="001257CD"/>
    <w:rsid w:val="0013102D"/>
    <w:rsid w:val="00135B8E"/>
    <w:rsid w:val="00142FB6"/>
    <w:rsid w:val="001453D4"/>
    <w:rsid w:val="00151711"/>
    <w:rsid w:val="0017521D"/>
    <w:rsid w:val="001929A3"/>
    <w:rsid w:val="001B0EA2"/>
    <w:rsid w:val="001F343C"/>
    <w:rsid w:val="001F5206"/>
    <w:rsid w:val="002052FA"/>
    <w:rsid w:val="0025486C"/>
    <w:rsid w:val="002C6539"/>
    <w:rsid w:val="002F3E4E"/>
    <w:rsid w:val="00344B94"/>
    <w:rsid w:val="00360DFC"/>
    <w:rsid w:val="00367F7F"/>
    <w:rsid w:val="00384F90"/>
    <w:rsid w:val="003A0391"/>
    <w:rsid w:val="003D3E87"/>
    <w:rsid w:val="003E26AB"/>
    <w:rsid w:val="003E3DF9"/>
    <w:rsid w:val="00451577"/>
    <w:rsid w:val="00485915"/>
    <w:rsid w:val="004C2285"/>
    <w:rsid w:val="004E726D"/>
    <w:rsid w:val="00501848"/>
    <w:rsid w:val="0053075F"/>
    <w:rsid w:val="00531896"/>
    <w:rsid w:val="00537F16"/>
    <w:rsid w:val="00547BAB"/>
    <w:rsid w:val="005750C3"/>
    <w:rsid w:val="005819FC"/>
    <w:rsid w:val="005B3B2D"/>
    <w:rsid w:val="005C714F"/>
    <w:rsid w:val="005E036F"/>
    <w:rsid w:val="00600A1A"/>
    <w:rsid w:val="00601C06"/>
    <w:rsid w:val="00622D9D"/>
    <w:rsid w:val="00663DC9"/>
    <w:rsid w:val="006A25FE"/>
    <w:rsid w:val="006A5D49"/>
    <w:rsid w:val="006A6CFC"/>
    <w:rsid w:val="006B2E44"/>
    <w:rsid w:val="006D0176"/>
    <w:rsid w:val="006D3CA8"/>
    <w:rsid w:val="006E2B06"/>
    <w:rsid w:val="007003B9"/>
    <w:rsid w:val="0071276D"/>
    <w:rsid w:val="00724BA4"/>
    <w:rsid w:val="00750165"/>
    <w:rsid w:val="007B6FE0"/>
    <w:rsid w:val="007D1AC6"/>
    <w:rsid w:val="007F40AD"/>
    <w:rsid w:val="0081438A"/>
    <w:rsid w:val="00887E87"/>
    <w:rsid w:val="008B28D5"/>
    <w:rsid w:val="008B3855"/>
    <w:rsid w:val="008D5707"/>
    <w:rsid w:val="00950C62"/>
    <w:rsid w:val="00955E1B"/>
    <w:rsid w:val="00994305"/>
    <w:rsid w:val="009A782E"/>
    <w:rsid w:val="00A0585D"/>
    <w:rsid w:val="00A11D1F"/>
    <w:rsid w:val="00A15861"/>
    <w:rsid w:val="00A3455A"/>
    <w:rsid w:val="00A360C0"/>
    <w:rsid w:val="00A54480"/>
    <w:rsid w:val="00A67B1E"/>
    <w:rsid w:val="00AB723C"/>
    <w:rsid w:val="00AC4B2D"/>
    <w:rsid w:val="00B40530"/>
    <w:rsid w:val="00B43961"/>
    <w:rsid w:val="00B55237"/>
    <w:rsid w:val="00B73BA9"/>
    <w:rsid w:val="00B74DAC"/>
    <w:rsid w:val="00B923B9"/>
    <w:rsid w:val="00B93225"/>
    <w:rsid w:val="00BB1580"/>
    <w:rsid w:val="00BB4F56"/>
    <w:rsid w:val="00BD0F60"/>
    <w:rsid w:val="00BE408C"/>
    <w:rsid w:val="00C1350C"/>
    <w:rsid w:val="00C7652A"/>
    <w:rsid w:val="00C81C7C"/>
    <w:rsid w:val="00C856F4"/>
    <w:rsid w:val="00C861BB"/>
    <w:rsid w:val="00CB2DC1"/>
    <w:rsid w:val="00CD2300"/>
    <w:rsid w:val="00CE41CF"/>
    <w:rsid w:val="00CE5D9C"/>
    <w:rsid w:val="00CE7F39"/>
    <w:rsid w:val="00CF58DC"/>
    <w:rsid w:val="00D022AF"/>
    <w:rsid w:val="00D058E2"/>
    <w:rsid w:val="00D3057F"/>
    <w:rsid w:val="00D900F5"/>
    <w:rsid w:val="00DC3139"/>
    <w:rsid w:val="00E055DC"/>
    <w:rsid w:val="00E17C3C"/>
    <w:rsid w:val="00E24B9D"/>
    <w:rsid w:val="00E257EB"/>
    <w:rsid w:val="00E32853"/>
    <w:rsid w:val="00E419D4"/>
    <w:rsid w:val="00E5095F"/>
    <w:rsid w:val="00E67662"/>
    <w:rsid w:val="00EB5FC0"/>
    <w:rsid w:val="00EE4A6D"/>
    <w:rsid w:val="00EF7EBE"/>
    <w:rsid w:val="00F00367"/>
    <w:rsid w:val="00F016DD"/>
    <w:rsid w:val="00F30BDC"/>
    <w:rsid w:val="00F40357"/>
    <w:rsid w:val="00F47CD9"/>
    <w:rsid w:val="00F579FA"/>
    <w:rsid w:val="00F656DD"/>
    <w:rsid w:val="00F67FC1"/>
    <w:rsid w:val="00F91B99"/>
    <w:rsid w:val="00FB415B"/>
    <w:rsid w:val="00FD6B69"/>
    <w:rsid w:val="08D869A7"/>
    <w:rsid w:val="0DFAA57C"/>
    <w:rsid w:val="156A03DA"/>
    <w:rsid w:val="19968A44"/>
    <w:rsid w:val="1A7AE826"/>
    <w:rsid w:val="1DF3F252"/>
    <w:rsid w:val="1FAA187E"/>
    <w:rsid w:val="2644E230"/>
    <w:rsid w:val="28FD2F01"/>
    <w:rsid w:val="31E60AF1"/>
    <w:rsid w:val="39382E05"/>
    <w:rsid w:val="39C2DD11"/>
    <w:rsid w:val="3E0D983F"/>
    <w:rsid w:val="40DA9203"/>
    <w:rsid w:val="41AD6BBD"/>
    <w:rsid w:val="41AECA2C"/>
    <w:rsid w:val="4624E7BA"/>
    <w:rsid w:val="49298F00"/>
    <w:rsid w:val="531BAAB8"/>
    <w:rsid w:val="56B4CC2D"/>
    <w:rsid w:val="5B7793A6"/>
    <w:rsid w:val="66A5FA97"/>
    <w:rsid w:val="7AEFF034"/>
    <w:rsid w:val="7B8E1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572394"/>
  <w15:chartTrackingRefBased/>
  <w15:docId w15:val="{4A2C363E-AB75-408C-A9C7-205DB5BE4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Lletraperdefectedelpargraf" w:default="1">
    <w:name w:val="Default Paragraph Font"/>
    <w:uiPriority w:val="1"/>
    <w:semiHidden/>
    <w:unhideWhenUsed/>
  </w:style>
  <w:style w:type="table" w:styleId="Tau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nsellista" w:default="1">
    <w:name w:val="No List"/>
    <w:uiPriority w:val="99"/>
    <w:semiHidden/>
    <w:unhideWhenUsed/>
  </w:style>
  <w:style w:type="paragraph" w:styleId="Capalera">
    <w:name w:val="header"/>
    <w:basedOn w:val="Normal"/>
    <w:link w:val="CapaleraCar"/>
    <w:uiPriority w:val="99"/>
    <w:unhideWhenUsed/>
    <w:rsid w:val="00D3057F"/>
    <w:pPr>
      <w:tabs>
        <w:tab w:val="center" w:pos="4252"/>
        <w:tab w:val="right" w:pos="8504"/>
      </w:tabs>
      <w:spacing w:after="0" w:line="240" w:lineRule="auto"/>
    </w:pPr>
  </w:style>
  <w:style w:type="character" w:styleId="CapaleraCar" w:customStyle="1">
    <w:name w:val="Capçalera Car"/>
    <w:basedOn w:val="Lletraperdefectedelpargraf"/>
    <w:link w:val="Capalera"/>
    <w:uiPriority w:val="99"/>
    <w:rsid w:val="00D3057F"/>
  </w:style>
  <w:style w:type="paragraph" w:styleId="Peu">
    <w:name w:val="footer"/>
    <w:basedOn w:val="Normal"/>
    <w:link w:val="PeuCar"/>
    <w:uiPriority w:val="99"/>
    <w:unhideWhenUsed/>
    <w:rsid w:val="00D3057F"/>
    <w:pPr>
      <w:tabs>
        <w:tab w:val="center" w:pos="4252"/>
        <w:tab w:val="right" w:pos="8504"/>
      </w:tabs>
      <w:spacing w:after="0" w:line="240" w:lineRule="auto"/>
    </w:pPr>
  </w:style>
  <w:style w:type="character" w:styleId="PeuCar" w:customStyle="1">
    <w:name w:val="Peu Car"/>
    <w:basedOn w:val="Lletraperdefectedelpargraf"/>
    <w:link w:val="Peu"/>
    <w:uiPriority w:val="99"/>
    <w:rsid w:val="00D3057F"/>
  </w:style>
  <w:style w:type="table" w:styleId="Taulaambquadrcula">
    <w:name w:val="Table Grid"/>
    <w:basedOn w:val="Taulanormal"/>
    <w:uiPriority w:val="39"/>
    <w:rsid w:val="00887E87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Default" w:customStyle="1">
    <w:name w:val="Default"/>
    <w:rsid w:val="00724BA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Enlla">
    <w:name w:val="Hyperlink"/>
    <w:basedOn w:val="Lletraperdefectedelpargraf"/>
    <w:uiPriority w:val="99"/>
    <w:unhideWhenUsed/>
    <w:rsid w:val="00547BAB"/>
    <w:rPr>
      <w:color w:val="0563C1" w:themeColor="hyperlink"/>
      <w:u w:val="single"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547BAB"/>
    <w:rPr>
      <w:color w:val="605E5C"/>
      <w:shd w:val="clear" w:color="auto" w:fill="E1DFDD"/>
    </w:rPr>
  </w:style>
  <w:style w:type="paragraph" w:styleId="Pargrafdellista">
    <w:name w:val="List Paragraph"/>
    <w:basedOn w:val="Normal"/>
    <w:uiPriority w:val="34"/>
    <w:qFormat/>
    <w:rsid w:val="00B73BA9"/>
    <w:pPr>
      <w:ind w:left="720"/>
      <w:contextualSpacing/>
    </w:pPr>
  </w:style>
  <w:style w:type="character" w:styleId="Refernciadecomentari">
    <w:name w:val="annotation reference"/>
    <w:basedOn w:val="Lletraperdefectedelpargraf"/>
    <w:uiPriority w:val="99"/>
    <w:semiHidden/>
    <w:unhideWhenUsed/>
    <w:rsid w:val="001F343C"/>
    <w:rPr>
      <w:sz w:val="16"/>
      <w:szCs w:val="16"/>
    </w:rPr>
  </w:style>
  <w:style w:type="paragraph" w:styleId="Textdecomentari">
    <w:name w:val="annotation text"/>
    <w:basedOn w:val="Normal"/>
    <w:link w:val="TextdecomentariCar"/>
    <w:uiPriority w:val="99"/>
    <w:semiHidden/>
    <w:unhideWhenUsed/>
    <w:rsid w:val="001F343C"/>
    <w:pPr>
      <w:spacing w:line="240" w:lineRule="auto"/>
    </w:pPr>
    <w:rPr>
      <w:sz w:val="20"/>
      <w:szCs w:val="20"/>
    </w:rPr>
  </w:style>
  <w:style w:type="character" w:styleId="TextdecomentariCar" w:customStyle="1">
    <w:name w:val="Text de comentari Car"/>
    <w:basedOn w:val="Lletraperdefectedelpargraf"/>
    <w:link w:val="Textdecomentari"/>
    <w:uiPriority w:val="99"/>
    <w:semiHidden/>
    <w:rsid w:val="001F343C"/>
    <w:rPr>
      <w:sz w:val="20"/>
      <w:szCs w:val="20"/>
    </w:rPr>
  </w:style>
  <w:style w:type="paragraph" w:styleId="Temadelcomentari">
    <w:name w:val="annotation subject"/>
    <w:basedOn w:val="Textdecomentari"/>
    <w:next w:val="Textdecomentari"/>
    <w:link w:val="TemadelcomentariCar"/>
    <w:uiPriority w:val="99"/>
    <w:semiHidden/>
    <w:unhideWhenUsed/>
    <w:rsid w:val="001F343C"/>
    <w:rPr>
      <w:b/>
      <w:bCs/>
    </w:rPr>
  </w:style>
  <w:style w:type="character" w:styleId="TemadelcomentariCar" w:customStyle="1">
    <w:name w:val="Tema del comentari Car"/>
    <w:basedOn w:val="TextdecomentariCar"/>
    <w:link w:val="Temadelcomentari"/>
    <w:uiPriority w:val="99"/>
    <w:semiHidden/>
    <w:rsid w:val="001F343C"/>
    <w:rPr>
      <w:b/>
      <w:bCs/>
      <w:sz w:val="20"/>
      <w:szCs w:val="20"/>
    </w:rPr>
  </w:style>
  <w:style w:type="paragraph" w:styleId="Formatolibre" w:customStyle="1">
    <w:name w:val="Formato libre"/>
    <w:rsid w:val="00135B8E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hAnsi="Helvetica" w:eastAsia="Arial Unicode MS" w:cs="Arial Unicode MS"/>
      <w:color w:val="000000"/>
      <w:sz w:val="24"/>
      <w:szCs w:val="24"/>
      <w:bdr w:val="nil"/>
      <w:lang w:val="es-ES_tradnl" w:eastAsia="es-ES"/>
    </w:rPr>
  </w:style>
  <w:style w:type="character" w:styleId="Ninguno" w:customStyle="1">
    <w:name w:val="Ninguno"/>
    <w:rsid w:val="000736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oter" Target="footer2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customXml" Target="../customXml/item2.xml" Id="rId2" /><Relationship Type="http://schemas.openxmlformats.org/officeDocument/2006/relationships/fontTable" Target="fontTable.xml" Id="rId16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eader" Target="header2.xml" Id="rId11" /><Relationship Type="http://schemas.openxmlformats.org/officeDocument/2006/relationships/styles" Target="styles.xml" Id="rId5" /><Relationship Type="http://schemas.openxmlformats.org/officeDocument/2006/relationships/footer" Target="footer3.xml" Id="rId15" /><Relationship Type="http://schemas.openxmlformats.org/officeDocument/2006/relationships/header" Target="head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header" Target="header3.xml" Id="rId14" /></Relationships>
</file>

<file path=word/_rels/footer2.xml.rels>&#65279;<?xml version="1.0" encoding="utf-8"?><Relationships xmlns="http://schemas.openxmlformats.org/package/2006/relationships"><Relationship Type="http://schemas.openxmlformats.org/officeDocument/2006/relationships/hyperlink" Target="mailto:d.psiquiatria@uab.cat" TargetMode="External" Id="Ra6e690de26f24a8c" /><Relationship Type="http://schemas.openxmlformats.org/officeDocument/2006/relationships/hyperlink" Target="https://www.uab.cat/ca/psiquiatria" TargetMode="External" Id="R89519a535ff54266" /><Relationship Type="http://schemas.openxmlformats.org/officeDocument/2006/relationships/hyperlink" Target="http://www.uab.cat/" TargetMode="External" Id="Rd68ce6584de1488b" /></Relationships>
</file>

<file path=word/_rels/header2.xml.rels>&#65279;<?xml version="1.0" encoding="utf-8"?><Relationships xmlns="http://schemas.openxmlformats.org/package/2006/relationships"><Relationship Type="http://schemas.openxmlformats.org/officeDocument/2006/relationships/image" Target="/media/image2.png" Id="Raa14a452bda0473c" /><Relationship Type="http://schemas.openxmlformats.org/officeDocument/2006/relationships/image" Target="/media/image3.png" Id="Rdc1501cb502c424a" /></Relationships>
</file>

<file path=word/theme/theme1.xml><?xml version="1.0" encoding="utf-8"?>
<a:theme xmlns:a="http://schemas.openxmlformats.org/drawingml/2006/main" xmlns:thm15="http://schemas.microsoft.com/office/thememl/2012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447A4A084B824EB3E3AFA2CAACE4CE" ma:contentTypeVersion="16" ma:contentTypeDescription="Crea un document nou" ma:contentTypeScope="" ma:versionID="428efa58f3b7ba6b12c7fb1c63a08039">
  <xsd:schema xmlns:xsd="http://www.w3.org/2001/XMLSchema" xmlns:xs="http://www.w3.org/2001/XMLSchema" xmlns:p="http://schemas.microsoft.com/office/2006/metadata/properties" xmlns:ns2="476b5948-f25b-48f5-9dd6-4380828dcbfa" xmlns:ns3="da00e8b1-4712-4f0d-8196-1dcdaceb680f" targetNamespace="http://schemas.microsoft.com/office/2006/metadata/properties" ma:root="true" ma:fieldsID="1cdee78c86b26306bb4cb9d6205f6312" ns2:_="" ns3:_="">
    <xsd:import namespace="476b5948-f25b-48f5-9dd6-4380828dcbfa"/>
    <xsd:import namespace="da00e8b1-4712-4f0d-8196-1dcdaceb680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6b5948-f25b-48f5-9dd6-4380828dcbf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00e8b1-4712-4f0d-8196-1dcdaceb680f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4b69215f-84b4-4011-ae80-ee88d279a9c2}" ma:internalName="TaxCatchAll" ma:showField="CatchAllData" ma:web="da00e8b1-4712-4f0d-8196-1dcdaceb680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6b5948-f25b-48f5-9dd6-4380828dcbfa">
      <Terms xmlns="http://schemas.microsoft.com/office/infopath/2007/PartnerControls"/>
    </lcf76f155ced4ddcb4097134ff3c332f>
    <TaxCatchAll xmlns="da00e8b1-4712-4f0d-8196-1dcdaceb680f" xsi:nil="true"/>
  </documentManagement>
</p:properties>
</file>

<file path=customXml/itemProps1.xml><?xml version="1.0" encoding="utf-8"?>
<ds:datastoreItem xmlns:ds="http://schemas.openxmlformats.org/officeDocument/2006/customXml" ds:itemID="{034D37CE-6D06-4B4C-A3AF-025A2640858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8B8951D-4BCB-4FE7-9F75-6986789CF923}"/>
</file>

<file path=customXml/itemProps3.xml><?xml version="1.0" encoding="utf-8"?>
<ds:datastoreItem xmlns:ds="http://schemas.openxmlformats.org/officeDocument/2006/customXml" ds:itemID="{3AEDA7A7-F645-4F6B-AD66-B30E87B28DAF}">
  <ds:schemaRefs>
    <ds:schemaRef ds:uri="http://schemas.microsoft.com/office/2006/metadata/properties"/>
    <ds:schemaRef ds:uri="http://schemas.microsoft.com/office/infopath/2007/PartnerControls"/>
    <ds:schemaRef ds:uri="476b5948-f25b-48f5-9dd6-4380828dcbfa"/>
    <ds:schemaRef ds:uri="da00e8b1-4712-4f0d-8196-1dcdaceb680f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Beatriz Molinuevo Alonso</dc:creator>
  <cp:keywords/>
  <dc:description/>
  <cp:lastModifiedBy>Maria de la Cruz Carrascosa Reinoso</cp:lastModifiedBy>
  <cp:revision>12</cp:revision>
  <dcterms:created xsi:type="dcterms:W3CDTF">2023-09-19T10:51:00Z</dcterms:created>
  <dcterms:modified xsi:type="dcterms:W3CDTF">2025-09-23T14:18:36Z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0x01010013447A4A084B824EB3E3AFA2CAACE4CE</vt:lpwstr>
  </property>
  <property fmtid="{D5CDD505-2E9C-101B-9397-08002B2CF9AE}" pid="3" name="MediaServiceImageTags">
    <vt:lpwstr/>
  </property>
</Properties>
</file>